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34E2" w14:textId="77777777" w:rsidR="0062290D" w:rsidRPr="0062290D" w:rsidRDefault="00E209A7" w:rsidP="00F431E8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62290D">
        <w:rPr>
          <w:rFonts w:ascii="標楷體" w:eastAsia="標楷體" w:hAnsi="標楷體" w:hint="eastAsia"/>
          <w:b/>
          <w:sz w:val="28"/>
        </w:rPr>
        <w:t>金門縣</w:t>
      </w:r>
      <w:r w:rsidR="0062290D" w:rsidRPr="0062290D">
        <w:rPr>
          <w:rFonts w:ascii="標楷體" w:eastAsia="標楷體" w:hAnsi="標楷體" w:hint="eastAsia"/>
          <w:b/>
          <w:sz w:val="28"/>
        </w:rPr>
        <w:t>金沙國民中學</w:t>
      </w:r>
      <w:r w:rsidRPr="0062290D">
        <w:rPr>
          <w:rFonts w:ascii="標楷體" w:eastAsia="標楷體" w:hAnsi="標楷體" w:hint="eastAsia"/>
          <w:b/>
          <w:sz w:val="28"/>
        </w:rPr>
        <w:t>110年度特殊教育學生適應體育</w:t>
      </w:r>
      <w:r w:rsidR="0062290D" w:rsidRPr="0062290D">
        <w:rPr>
          <w:rFonts w:ascii="標楷體" w:eastAsia="標楷體" w:hAnsi="標楷體" w:hint="eastAsia"/>
          <w:b/>
          <w:sz w:val="28"/>
        </w:rPr>
        <w:t>活動</w:t>
      </w:r>
      <w:r w:rsidR="00B13501" w:rsidRPr="0062290D">
        <w:rPr>
          <w:rFonts w:ascii="標楷體" w:eastAsia="標楷體" w:hAnsi="標楷體" w:hint="eastAsia"/>
          <w:b/>
          <w:sz w:val="28"/>
        </w:rPr>
        <w:t>（競爭類型運動）</w:t>
      </w:r>
    </w:p>
    <w:bookmarkEnd w:id="0"/>
    <w:p w14:paraId="13A6CF5C" w14:textId="57A8D0DB" w:rsidR="00C563CB" w:rsidRPr="0062290D" w:rsidRDefault="00F431E8" w:rsidP="00F431E8">
      <w:pPr>
        <w:jc w:val="center"/>
        <w:rPr>
          <w:rFonts w:ascii="標楷體" w:eastAsia="標楷體" w:hAnsi="標楷體"/>
          <w:b/>
          <w:sz w:val="28"/>
        </w:rPr>
      </w:pPr>
      <w:r w:rsidRPr="0062290D">
        <w:rPr>
          <w:rFonts w:ascii="標楷體" w:eastAsia="標楷體" w:hAnsi="標楷體" w:hint="eastAsia"/>
          <w:b/>
          <w:sz w:val="28"/>
        </w:rPr>
        <w:t>實施計畫</w:t>
      </w:r>
    </w:p>
    <w:p w14:paraId="757AA27C" w14:textId="5C1641A8" w:rsidR="003E0091" w:rsidRPr="0062290D" w:rsidRDefault="00F14193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依據：</w:t>
      </w:r>
      <w:r w:rsidR="002B5BBD" w:rsidRPr="0062290D">
        <w:rPr>
          <w:rFonts w:ascii="標楷體" w:eastAsia="標楷體" w:hAnsi="標楷體" w:hint="eastAsia"/>
          <w:szCs w:val="24"/>
        </w:rPr>
        <w:t xml:space="preserve">金門縣政府 </w:t>
      </w:r>
      <w:r w:rsidR="008336DF" w:rsidRPr="0062290D">
        <w:rPr>
          <w:rFonts w:ascii="標楷體" w:eastAsia="標楷體" w:hAnsi="標楷體" w:hint="eastAsia"/>
          <w:szCs w:val="24"/>
        </w:rPr>
        <w:t>110年5月3日</w:t>
      </w:r>
      <w:r w:rsidR="00852BB9" w:rsidRPr="0062290D">
        <w:rPr>
          <w:rFonts w:ascii="標楷體" w:eastAsia="標楷體" w:hAnsi="標楷體" w:hint="eastAsia"/>
          <w:szCs w:val="24"/>
        </w:rPr>
        <w:t>府教特字第1100034153號函辦理</w:t>
      </w:r>
      <w:r w:rsidRPr="0062290D">
        <w:rPr>
          <w:rFonts w:ascii="標楷體" w:eastAsia="標楷體" w:hAnsi="標楷體" w:hint="eastAsia"/>
          <w:szCs w:val="24"/>
        </w:rPr>
        <w:t>。</w:t>
      </w:r>
    </w:p>
    <w:p w14:paraId="4010F1CE" w14:textId="77777777" w:rsidR="00F14193" w:rsidRPr="0062290D" w:rsidRDefault="00F14193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目的：</w:t>
      </w:r>
    </w:p>
    <w:p w14:paraId="6B6019DA" w14:textId="141D8C8D" w:rsidR="00852BB9" w:rsidRPr="0062290D" w:rsidRDefault="00C84B7F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養成</w:t>
      </w:r>
      <w:r w:rsidR="009F1F06">
        <w:rPr>
          <w:rFonts w:ascii="標楷體" w:eastAsia="標楷體" w:hAnsi="標楷體" w:hint="eastAsia"/>
          <w:szCs w:val="24"/>
        </w:rPr>
        <w:t>縣內</w:t>
      </w:r>
      <w:r w:rsidR="00F14193" w:rsidRPr="0062290D">
        <w:rPr>
          <w:rFonts w:ascii="標楷體" w:eastAsia="標楷體" w:hAnsi="標楷體" w:hint="eastAsia"/>
          <w:szCs w:val="24"/>
        </w:rPr>
        <w:t>特教生</w:t>
      </w:r>
      <w:r w:rsidRPr="0062290D">
        <w:rPr>
          <w:rFonts w:ascii="標楷體" w:eastAsia="標楷體" w:hAnsi="標楷體" w:hint="eastAsia"/>
          <w:szCs w:val="24"/>
        </w:rPr>
        <w:t>正確</w:t>
      </w:r>
      <w:r w:rsidR="00F14193" w:rsidRPr="0062290D">
        <w:rPr>
          <w:rFonts w:ascii="標楷體" w:eastAsia="標楷體" w:hAnsi="標楷體" w:hint="eastAsia"/>
          <w:szCs w:val="24"/>
        </w:rPr>
        <w:t>運動</w:t>
      </w:r>
      <w:r w:rsidRPr="0062290D">
        <w:rPr>
          <w:rFonts w:ascii="標楷體" w:eastAsia="標楷體" w:hAnsi="標楷體" w:hint="eastAsia"/>
          <w:szCs w:val="24"/>
        </w:rPr>
        <w:t>休閒</w:t>
      </w:r>
      <w:r w:rsidR="00F14193" w:rsidRPr="0062290D">
        <w:rPr>
          <w:rFonts w:ascii="標楷體" w:eastAsia="標楷體" w:hAnsi="標楷體" w:hint="eastAsia"/>
          <w:szCs w:val="24"/>
        </w:rPr>
        <w:t>習慣，</w:t>
      </w:r>
      <w:r w:rsidRPr="0062290D">
        <w:rPr>
          <w:rFonts w:ascii="標楷體" w:eastAsia="標楷體" w:hAnsi="標楷體" w:hint="eastAsia"/>
          <w:szCs w:val="24"/>
        </w:rPr>
        <w:t>提升</w:t>
      </w:r>
      <w:r w:rsidR="00852BB9" w:rsidRPr="0062290D">
        <w:rPr>
          <w:rFonts w:ascii="標楷體" w:eastAsia="標楷體" w:hAnsi="標楷體" w:hint="eastAsia"/>
          <w:szCs w:val="24"/>
        </w:rPr>
        <w:t>自信心</w:t>
      </w:r>
      <w:r w:rsidR="003946AD" w:rsidRPr="0062290D">
        <w:rPr>
          <w:rFonts w:ascii="標楷體" w:eastAsia="標楷體" w:hAnsi="標楷體" w:hint="eastAsia"/>
          <w:szCs w:val="24"/>
        </w:rPr>
        <w:t>及促進健康</w:t>
      </w:r>
      <w:r w:rsidR="00852BB9" w:rsidRPr="0062290D">
        <w:rPr>
          <w:rFonts w:ascii="標楷體" w:eastAsia="標楷體" w:hAnsi="標楷體" w:hint="eastAsia"/>
          <w:szCs w:val="24"/>
        </w:rPr>
        <w:t>。</w:t>
      </w:r>
    </w:p>
    <w:p w14:paraId="651947C5" w14:textId="079A91E1" w:rsidR="00F14193" w:rsidRPr="0062290D" w:rsidRDefault="009F1F06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訓練縣內</w:t>
      </w:r>
      <w:r w:rsidR="006E5E37" w:rsidRPr="0062290D">
        <w:rPr>
          <w:rFonts w:ascii="標楷體" w:eastAsia="標楷體" w:hAnsi="標楷體" w:hint="eastAsia"/>
          <w:szCs w:val="24"/>
        </w:rPr>
        <w:t>特教生</w:t>
      </w:r>
      <w:r w:rsidR="00F14193" w:rsidRPr="0062290D">
        <w:rPr>
          <w:rFonts w:ascii="標楷體" w:eastAsia="標楷體" w:hAnsi="標楷體" w:hint="eastAsia"/>
          <w:szCs w:val="24"/>
        </w:rPr>
        <w:t>動作技巧</w:t>
      </w:r>
      <w:r w:rsidR="003946AD" w:rsidRPr="0062290D">
        <w:rPr>
          <w:rFonts w:ascii="標楷體" w:eastAsia="標楷體" w:hAnsi="標楷體" w:hint="eastAsia"/>
          <w:szCs w:val="24"/>
        </w:rPr>
        <w:t>與</w:t>
      </w:r>
      <w:r w:rsidR="00C84B7F" w:rsidRPr="0062290D">
        <w:rPr>
          <w:rFonts w:ascii="標楷體" w:eastAsia="標楷體" w:hAnsi="標楷體" w:hint="eastAsia"/>
          <w:szCs w:val="24"/>
        </w:rPr>
        <w:t>體能</w:t>
      </w:r>
      <w:r w:rsidR="0049537B">
        <w:rPr>
          <w:rFonts w:ascii="標楷體" w:eastAsia="標楷體" w:hAnsi="標楷體" w:hint="eastAsia"/>
          <w:szCs w:val="24"/>
        </w:rPr>
        <w:t>，</w:t>
      </w:r>
      <w:r w:rsidR="00C84B7F" w:rsidRPr="0062290D">
        <w:rPr>
          <w:rFonts w:ascii="標楷體" w:eastAsia="標楷體" w:hAnsi="標楷體" w:hint="eastAsia"/>
          <w:szCs w:val="24"/>
        </w:rPr>
        <w:t>提升各項身體適能。</w:t>
      </w:r>
      <w:r w:rsidR="00852BB9" w:rsidRPr="0062290D">
        <w:rPr>
          <w:rFonts w:ascii="標楷體" w:eastAsia="標楷體" w:hAnsi="標楷體"/>
          <w:szCs w:val="24"/>
        </w:rPr>
        <w:t xml:space="preserve"> </w:t>
      </w:r>
    </w:p>
    <w:p w14:paraId="033D970A" w14:textId="713A18F0" w:rsidR="003E0091" w:rsidRPr="0062290D" w:rsidRDefault="00C84B7F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訓練</w:t>
      </w:r>
      <w:r w:rsidR="009F1F06">
        <w:rPr>
          <w:rFonts w:ascii="標楷體" w:eastAsia="標楷體" w:hAnsi="標楷體" w:hint="eastAsia"/>
          <w:szCs w:val="24"/>
        </w:rPr>
        <w:t>縣內</w:t>
      </w:r>
      <w:r w:rsidRPr="0062290D">
        <w:rPr>
          <w:rFonts w:ascii="標楷體" w:eastAsia="標楷體" w:hAnsi="標楷體" w:hint="eastAsia"/>
          <w:szCs w:val="24"/>
        </w:rPr>
        <w:t>特教生團隊合作與溝通技巧，</w:t>
      </w:r>
      <w:r w:rsidR="00852BB9" w:rsidRPr="0062290D">
        <w:rPr>
          <w:rFonts w:ascii="標楷體" w:eastAsia="標楷體" w:hAnsi="標楷體" w:hint="eastAsia"/>
          <w:szCs w:val="24"/>
        </w:rPr>
        <w:t>提升</w:t>
      </w:r>
      <w:r w:rsidR="0082697F" w:rsidRPr="0062290D">
        <w:rPr>
          <w:rFonts w:ascii="標楷體" w:eastAsia="標楷體" w:hAnsi="標楷體" w:hint="eastAsia"/>
          <w:szCs w:val="24"/>
        </w:rPr>
        <w:t>社會適應</w:t>
      </w:r>
      <w:r w:rsidR="00852BB9" w:rsidRPr="0062290D">
        <w:rPr>
          <w:rFonts w:ascii="標楷體" w:eastAsia="標楷體" w:hAnsi="標楷體" w:hint="eastAsia"/>
          <w:szCs w:val="24"/>
        </w:rPr>
        <w:t>及</w:t>
      </w:r>
      <w:r w:rsidR="0082697F" w:rsidRPr="0062290D">
        <w:rPr>
          <w:rFonts w:ascii="標楷體" w:eastAsia="標楷體" w:hAnsi="標楷體" w:hint="eastAsia"/>
          <w:szCs w:val="24"/>
        </w:rPr>
        <w:t>獨立生活能力。</w:t>
      </w:r>
      <w:r w:rsidR="00677D05" w:rsidRPr="0062290D">
        <w:rPr>
          <w:rFonts w:ascii="標楷體" w:eastAsia="標楷體" w:hAnsi="標楷體"/>
          <w:szCs w:val="24"/>
        </w:rPr>
        <w:tab/>
      </w:r>
    </w:p>
    <w:p w14:paraId="52B65A44" w14:textId="77777777" w:rsidR="00F14193" w:rsidRPr="0062290D" w:rsidRDefault="00F14193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辦理單位：</w:t>
      </w:r>
    </w:p>
    <w:p w14:paraId="38B1D39F" w14:textId="3C4B801A" w:rsidR="00F14193" w:rsidRPr="0062290D" w:rsidRDefault="0082697F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主辦單位：金門縣</w:t>
      </w:r>
      <w:r w:rsidR="00CA32F5" w:rsidRPr="0062290D">
        <w:rPr>
          <w:rFonts w:ascii="標楷體" w:eastAsia="標楷體" w:hAnsi="標楷體" w:hint="eastAsia"/>
          <w:szCs w:val="24"/>
        </w:rPr>
        <w:t>政府</w:t>
      </w:r>
      <w:r w:rsidR="00DE42B4" w:rsidRPr="0062290D">
        <w:rPr>
          <w:rFonts w:ascii="標楷體" w:eastAsia="標楷體" w:hAnsi="標楷體" w:hint="eastAsia"/>
          <w:szCs w:val="24"/>
        </w:rPr>
        <w:t>。</w:t>
      </w:r>
    </w:p>
    <w:p w14:paraId="2F5400C5" w14:textId="44EF88B9" w:rsidR="00F14193" w:rsidRPr="0062290D" w:rsidRDefault="0082697F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承辦單位：金</w:t>
      </w:r>
      <w:r w:rsidR="00CA32F5" w:rsidRPr="0062290D">
        <w:rPr>
          <w:rFonts w:ascii="標楷體" w:eastAsia="標楷體" w:hAnsi="標楷體" w:hint="eastAsia"/>
          <w:szCs w:val="24"/>
        </w:rPr>
        <w:t>沙國中</w:t>
      </w:r>
      <w:r w:rsidR="00DE42B4" w:rsidRPr="0062290D">
        <w:rPr>
          <w:rFonts w:ascii="標楷體" w:eastAsia="標楷體" w:hAnsi="標楷體" w:hint="eastAsia"/>
          <w:szCs w:val="24"/>
        </w:rPr>
        <w:t>。</w:t>
      </w:r>
    </w:p>
    <w:p w14:paraId="44AE46D4" w14:textId="77777777" w:rsidR="00F14193" w:rsidRPr="0062290D" w:rsidRDefault="00F14193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參加對象：</w:t>
      </w:r>
    </w:p>
    <w:p w14:paraId="6CE014DF" w14:textId="56A518C8" w:rsidR="00F14193" w:rsidRPr="0062290D" w:rsidRDefault="00F14193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經本縣特殊教育學生鑑定及就學輔導會鑑定通過之</w:t>
      </w:r>
      <w:r w:rsidR="00E637E8">
        <w:rPr>
          <w:rFonts w:ascii="標楷體" w:eastAsia="標楷體" w:hAnsi="標楷體" w:hint="eastAsia"/>
          <w:szCs w:val="24"/>
        </w:rPr>
        <w:t>國中小特教</w:t>
      </w:r>
      <w:r w:rsidR="002A2880">
        <w:rPr>
          <w:rFonts w:ascii="標楷體" w:eastAsia="標楷體" w:hAnsi="標楷體" w:hint="eastAsia"/>
          <w:szCs w:val="24"/>
        </w:rPr>
        <w:t>確定</w:t>
      </w:r>
      <w:r w:rsidRPr="0062290D">
        <w:rPr>
          <w:rFonts w:ascii="標楷體" w:eastAsia="標楷體" w:hAnsi="標楷體" w:hint="eastAsia"/>
          <w:szCs w:val="24"/>
        </w:rPr>
        <w:t>生</w:t>
      </w:r>
      <w:r w:rsidR="00FF5DB9">
        <w:rPr>
          <w:rFonts w:ascii="標楷體" w:eastAsia="標楷體" w:hAnsi="標楷體" w:hint="eastAsia"/>
          <w:szCs w:val="24"/>
        </w:rPr>
        <w:t>、</w:t>
      </w:r>
      <w:r w:rsidRPr="0062290D">
        <w:rPr>
          <w:rFonts w:ascii="標楷體" w:eastAsia="標楷體" w:hAnsi="標楷體" w:hint="eastAsia"/>
          <w:szCs w:val="24"/>
        </w:rPr>
        <w:t>疑似生</w:t>
      </w:r>
      <w:r w:rsidR="00DE5228" w:rsidRPr="0062290D">
        <w:rPr>
          <w:rFonts w:ascii="標楷體" w:eastAsia="標楷體" w:hAnsi="標楷體" w:hint="eastAsia"/>
          <w:szCs w:val="24"/>
        </w:rPr>
        <w:t>及其手足</w:t>
      </w:r>
      <w:r w:rsidRPr="0062290D">
        <w:rPr>
          <w:rFonts w:ascii="標楷體" w:eastAsia="標楷體" w:hAnsi="標楷體" w:hint="eastAsia"/>
          <w:szCs w:val="24"/>
        </w:rPr>
        <w:t>。</w:t>
      </w:r>
    </w:p>
    <w:p w14:paraId="6B8D9164" w14:textId="324DD1B0" w:rsidR="00F14193" w:rsidRPr="0062290D" w:rsidRDefault="00F14193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錄取人數：</w:t>
      </w:r>
      <w:r w:rsidR="009F5643">
        <w:rPr>
          <w:rFonts w:ascii="標楷體" w:eastAsia="標楷體" w:hAnsi="標楷體" w:hint="eastAsia"/>
          <w:szCs w:val="24"/>
        </w:rPr>
        <w:t>依報名順序錄取</w:t>
      </w:r>
      <w:r w:rsidRPr="0062290D">
        <w:rPr>
          <w:rFonts w:ascii="標楷體" w:eastAsia="標楷體" w:hAnsi="標楷體" w:hint="eastAsia"/>
          <w:szCs w:val="24"/>
        </w:rPr>
        <w:t>1</w:t>
      </w:r>
      <w:r w:rsidR="0082697F" w:rsidRPr="0062290D">
        <w:rPr>
          <w:rFonts w:ascii="標楷體" w:eastAsia="標楷體" w:hAnsi="標楷體" w:hint="eastAsia"/>
          <w:szCs w:val="24"/>
        </w:rPr>
        <w:t>5</w:t>
      </w:r>
      <w:r w:rsidR="00DA4A4D" w:rsidRPr="0062290D">
        <w:rPr>
          <w:rFonts w:ascii="標楷體" w:eastAsia="標楷體" w:hAnsi="標楷體" w:hint="eastAsia"/>
          <w:szCs w:val="24"/>
        </w:rPr>
        <w:t>人</w:t>
      </w:r>
      <w:r w:rsidR="00F37FAB" w:rsidRPr="0062290D">
        <w:rPr>
          <w:rFonts w:ascii="標楷體" w:eastAsia="標楷體" w:hAnsi="標楷體" w:hint="eastAsia"/>
          <w:szCs w:val="24"/>
        </w:rPr>
        <w:t>（</w:t>
      </w:r>
      <w:r w:rsidR="004250B6">
        <w:rPr>
          <w:rFonts w:ascii="標楷體" w:eastAsia="標楷體" w:hAnsi="標楷體" w:hint="eastAsia"/>
          <w:szCs w:val="24"/>
        </w:rPr>
        <w:t>視</w:t>
      </w:r>
      <w:r w:rsidR="00CF26BA" w:rsidRPr="0062290D">
        <w:rPr>
          <w:rFonts w:ascii="標楷體" w:eastAsia="標楷體" w:hAnsi="標楷體" w:hint="eastAsia"/>
          <w:szCs w:val="24"/>
        </w:rPr>
        <w:t>學生能力採分組教學</w:t>
      </w:r>
      <w:r w:rsidR="00F37FAB" w:rsidRPr="0062290D">
        <w:rPr>
          <w:rFonts w:ascii="標楷體" w:eastAsia="標楷體" w:hAnsi="標楷體" w:hint="eastAsia"/>
          <w:szCs w:val="24"/>
        </w:rPr>
        <w:t>）</w:t>
      </w:r>
      <w:r w:rsidR="00DA4A4D" w:rsidRPr="0062290D">
        <w:rPr>
          <w:rFonts w:ascii="標楷體" w:eastAsia="標楷體" w:hAnsi="標楷體" w:hint="eastAsia"/>
          <w:szCs w:val="24"/>
        </w:rPr>
        <w:t>。</w:t>
      </w:r>
    </w:p>
    <w:p w14:paraId="3E01F985" w14:textId="5ABA8B57" w:rsidR="00F14193" w:rsidRPr="0062290D" w:rsidRDefault="00E516C1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承</w:t>
      </w:r>
      <w:r w:rsidR="00F14193" w:rsidRPr="0062290D">
        <w:rPr>
          <w:rFonts w:ascii="標楷體" w:eastAsia="標楷體" w:hAnsi="標楷體" w:hint="eastAsia"/>
          <w:szCs w:val="24"/>
        </w:rPr>
        <w:t>辦單位得視學生實際狀況，保留其參加資格。</w:t>
      </w:r>
    </w:p>
    <w:p w14:paraId="6CCE38BB" w14:textId="23C9E115" w:rsidR="00F14193" w:rsidRPr="0062290D" w:rsidRDefault="00F14193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活動</w:t>
      </w:r>
      <w:r w:rsidR="00D03E40" w:rsidRPr="0062290D">
        <w:rPr>
          <w:rFonts w:ascii="標楷體" w:eastAsia="標楷體" w:hAnsi="標楷體" w:hint="eastAsia"/>
          <w:szCs w:val="24"/>
        </w:rPr>
        <w:t>相關資訊</w:t>
      </w:r>
      <w:r w:rsidRPr="0062290D">
        <w:rPr>
          <w:rFonts w:ascii="標楷體" w:eastAsia="標楷體" w:hAnsi="標楷體" w:hint="eastAsia"/>
          <w:szCs w:val="24"/>
        </w:rPr>
        <w:t>：</w:t>
      </w:r>
    </w:p>
    <w:p w14:paraId="3E6360D5" w14:textId="5237E47C" w:rsidR="00F14193" w:rsidRPr="0062290D" w:rsidRDefault="00D03E40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活動</w:t>
      </w:r>
      <w:r w:rsidR="00F14193" w:rsidRPr="0062290D">
        <w:rPr>
          <w:rFonts w:ascii="標楷體" w:eastAsia="標楷體" w:hAnsi="標楷體" w:hint="eastAsia"/>
          <w:szCs w:val="24"/>
        </w:rPr>
        <w:t>日期：110年</w:t>
      </w:r>
      <w:r w:rsidR="00F71A50" w:rsidRPr="0062290D">
        <w:rPr>
          <w:rFonts w:ascii="標楷體" w:eastAsia="標楷體" w:hAnsi="標楷體" w:hint="eastAsia"/>
          <w:szCs w:val="24"/>
        </w:rPr>
        <w:t>12</w:t>
      </w:r>
      <w:r w:rsidR="00F14193" w:rsidRPr="0062290D">
        <w:rPr>
          <w:rFonts w:ascii="標楷體" w:eastAsia="標楷體" w:hAnsi="標楷體" w:hint="eastAsia"/>
          <w:szCs w:val="24"/>
        </w:rPr>
        <w:t>月</w:t>
      </w:r>
      <w:r w:rsidR="00F71A50" w:rsidRPr="0062290D">
        <w:rPr>
          <w:rFonts w:ascii="標楷體" w:eastAsia="標楷體" w:hAnsi="標楷體" w:hint="eastAsia"/>
          <w:szCs w:val="24"/>
        </w:rPr>
        <w:t>4</w:t>
      </w:r>
      <w:r w:rsidR="00F14193" w:rsidRPr="0062290D">
        <w:rPr>
          <w:rFonts w:ascii="標楷體" w:eastAsia="標楷體" w:hAnsi="標楷體" w:hint="eastAsia"/>
          <w:szCs w:val="24"/>
        </w:rPr>
        <w:t>日</w:t>
      </w:r>
      <w:r w:rsidR="00F71A50" w:rsidRPr="0062290D">
        <w:rPr>
          <w:rFonts w:ascii="標楷體" w:eastAsia="標楷體" w:hAnsi="標楷體" w:hint="eastAsia"/>
          <w:szCs w:val="24"/>
        </w:rPr>
        <w:t xml:space="preserve"> </w:t>
      </w:r>
      <w:r w:rsidR="00F14193" w:rsidRPr="0062290D">
        <w:rPr>
          <w:rFonts w:ascii="標楷體" w:eastAsia="標楷體" w:hAnsi="標楷體" w:hint="eastAsia"/>
          <w:szCs w:val="24"/>
        </w:rPr>
        <w:t>(星期</w:t>
      </w:r>
      <w:r w:rsidR="00F71A50" w:rsidRPr="0062290D">
        <w:rPr>
          <w:rFonts w:ascii="標楷體" w:eastAsia="標楷體" w:hAnsi="標楷體" w:hint="eastAsia"/>
          <w:szCs w:val="24"/>
        </w:rPr>
        <w:t>六</w:t>
      </w:r>
      <w:r w:rsidR="00F14193" w:rsidRPr="0062290D">
        <w:rPr>
          <w:rFonts w:ascii="標楷體" w:eastAsia="標楷體" w:hAnsi="標楷體" w:hint="eastAsia"/>
          <w:szCs w:val="24"/>
        </w:rPr>
        <w:t>)</w:t>
      </w:r>
      <w:r w:rsidR="00DE42B4" w:rsidRPr="0062290D">
        <w:rPr>
          <w:rFonts w:ascii="標楷體" w:eastAsia="標楷體" w:hAnsi="標楷體" w:hint="eastAsia"/>
          <w:szCs w:val="24"/>
        </w:rPr>
        <w:t>。</w:t>
      </w:r>
    </w:p>
    <w:p w14:paraId="0D61260B" w14:textId="19EA0428" w:rsidR="00D03E40" w:rsidRPr="0062290D" w:rsidRDefault="00D03E40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活動</w:t>
      </w:r>
      <w:r w:rsidR="00F14193" w:rsidRPr="0062290D">
        <w:rPr>
          <w:rFonts w:ascii="標楷體" w:eastAsia="標楷體" w:hAnsi="標楷體" w:hint="eastAsia"/>
          <w:szCs w:val="24"/>
        </w:rPr>
        <w:t>時間：</w:t>
      </w:r>
      <w:r w:rsidRPr="0062290D">
        <w:rPr>
          <w:rFonts w:ascii="標楷體" w:eastAsia="標楷體" w:hAnsi="標楷體" w:hint="eastAsia"/>
          <w:szCs w:val="24"/>
        </w:rPr>
        <w:t>自</w:t>
      </w:r>
      <w:r w:rsidR="00F71A50" w:rsidRPr="0062290D">
        <w:rPr>
          <w:rFonts w:ascii="標楷體" w:eastAsia="標楷體" w:hAnsi="標楷體" w:hint="eastAsia"/>
          <w:szCs w:val="24"/>
        </w:rPr>
        <w:t>08：</w:t>
      </w:r>
      <w:r w:rsidR="00457CF6">
        <w:rPr>
          <w:rFonts w:ascii="標楷體" w:eastAsia="標楷體" w:hAnsi="標楷體" w:hint="eastAsia"/>
          <w:szCs w:val="24"/>
        </w:rPr>
        <w:t>3</w:t>
      </w:r>
      <w:r w:rsidR="00F71A50" w:rsidRPr="0062290D">
        <w:rPr>
          <w:rFonts w:ascii="標楷體" w:eastAsia="標楷體" w:hAnsi="標楷體" w:hint="eastAsia"/>
          <w:szCs w:val="24"/>
        </w:rPr>
        <w:t>0</w:t>
      </w:r>
      <w:r w:rsidR="0082697F" w:rsidRPr="0062290D">
        <w:rPr>
          <w:rFonts w:ascii="標楷體" w:eastAsia="標楷體" w:hAnsi="標楷體" w:hint="eastAsia"/>
          <w:szCs w:val="24"/>
        </w:rPr>
        <w:t>至</w:t>
      </w:r>
      <w:r w:rsidR="00BC7D1F" w:rsidRPr="0062290D">
        <w:rPr>
          <w:rFonts w:ascii="標楷體" w:eastAsia="標楷體" w:hAnsi="標楷體" w:hint="eastAsia"/>
          <w:szCs w:val="24"/>
        </w:rPr>
        <w:t>1</w:t>
      </w:r>
      <w:r w:rsidR="00457CF6">
        <w:rPr>
          <w:rFonts w:ascii="標楷體" w:eastAsia="標楷體" w:hAnsi="標楷體" w:hint="eastAsia"/>
          <w:szCs w:val="24"/>
        </w:rPr>
        <w:t>7</w:t>
      </w:r>
      <w:r w:rsidR="00F71A50" w:rsidRPr="0062290D">
        <w:rPr>
          <w:rFonts w:ascii="標楷體" w:eastAsia="標楷體" w:hAnsi="標楷體" w:hint="eastAsia"/>
          <w:szCs w:val="24"/>
        </w:rPr>
        <w:t>：</w:t>
      </w:r>
      <w:r w:rsidR="00457CF6">
        <w:rPr>
          <w:rFonts w:ascii="標楷體" w:eastAsia="標楷體" w:hAnsi="標楷體" w:hint="eastAsia"/>
          <w:szCs w:val="24"/>
        </w:rPr>
        <w:t>3</w:t>
      </w:r>
      <w:r w:rsidR="00F71A50" w:rsidRPr="0062290D">
        <w:rPr>
          <w:rFonts w:ascii="標楷體" w:eastAsia="標楷體" w:hAnsi="標楷體" w:hint="eastAsia"/>
          <w:szCs w:val="24"/>
        </w:rPr>
        <w:t>0</w:t>
      </w:r>
      <w:r w:rsidR="0082697F" w:rsidRPr="0062290D">
        <w:rPr>
          <w:rFonts w:ascii="標楷體" w:eastAsia="標楷體" w:hAnsi="標楷體" w:hint="eastAsia"/>
          <w:szCs w:val="24"/>
        </w:rPr>
        <w:t>止</w:t>
      </w:r>
      <w:r w:rsidR="00DE42B4" w:rsidRPr="0062290D">
        <w:rPr>
          <w:rFonts w:ascii="標楷體" w:eastAsia="標楷體" w:hAnsi="標楷體" w:hint="eastAsia"/>
          <w:szCs w:val="24"/>
        </w:rPr>
        <w:t>。</w:t>
      </w:r>
    </w:p>
    <w:p w14:paraId="5D86F401" w14:textId="45454116" w:rsidR="005B2F57" w:rsidRPr="0062290D" w:rsidRDefault="0082697F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活動地點:</w:t>
      </w:r>
      <w:r w:rsidR="004A301C" w:rsidRPr="0062290D">
        <w:rPr>
          <w:rFonts w:ascii="標楷體" w:eastAsia="標楷體" w:hAnsi="標楷體" w:hint="eastAsia"/>
          <w:szCs w:val="24"/>
        </w:rPr>
        <w:t>金門縣立田徑場及共融公園</w:t>
      </w:r>
      <w:r w:rsidR="00DE42B4" w:rsidRPr="0062290D">
        <w:rPr>
          <w:rFonts w:ascii="標楷體" w:eastAsia="標楷體" w:hAnsi="標楷體" w:hint="eastAsia"/>
          <w:szCs w:val="24"/>
        </w:rPr>
        <w:t>。</w:t>
      </w:r>
    </w:p>
    <w:p w14:paraId="569C70E3" w14:textId="3A103747" w:rsidR="002D1880" w:rsidRPr="0062290D" w:rsidRDefault="002D1880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活動</w:t>
      </w:r>
      <w:r w:rsidR="00423AB1" w:rsidRPr="0062290D">
        <w:rPr>
          <w:rFonts w:ascii="標楷體" w:eastAsia="標楷體" w:hAnsi="標楷體" w:hint="eastAsia"/>
          <w:szCs w:val="24"/>
        </w:rPr>
        <w:t>內容</w:t>
      </w:r>
      <w:r w:rsidR="00D22A52" w:rsidRPr="0062290D">
        <w:rPr>
          <w:rFonts w:ascii="標楷體" w:eastAsia="標楷體" w:hAnsi="標楷體" w:hint="eastAsia"/>
          <w:szCs w:val="24"/>
        </w:rPr>
        <w:t>：</w:t>
      </w:r>
      <w:r w:rsidR="001901C0">
        <w:rPr>
          <w:rFonts w:ascii="標楷體" w:eastAsia="標楷體" w:hAnsi="標楷體" w:hint="eastAsia"/>
          <w:color w:val="FF0000"/>
          <w:szCs w:val="24"/>
        </w:rPr>
        <w:t>（</w:t>
      </w:r>
      <w:r w:rsidR="00D22A52" w:rsidRPr="0062290D">
        <w:rPr>
          <w:rFonts w:ascii="標楷體" w:eastAsia="標楷體" w:hAnsi="標楷體" w:hint="eastAsia"/>
          <w:color w:val="FF0000"/>
          <w:szCs w:val="24"/>
        </w:rPr>
        <w:t>課程依照報名學生障別情形，適度更動</w:t>
      </w:r>
      <w:r w:rsidR="001901C0">
        <w:rPr>
          <w:rFonts w:ascii="標楷體" w:eastAsia="標楷體" w:hAnsi="標楷體" w:hint="eastAsia"/>
          <w:color w:val="FF0000"/>
          <w:szCs w:val="24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146"/>
        <w:gridCol w:w="2780"/>
        <w:gridCol w:w="2924"/>
        <w:gridCol w:w="2126"/>
      </w:tblGrid>
      <w:tr w:rsidR="002508A5" w:rsidRPr="0062290D" w14:paraId="4B379B9F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4AA39FD6" w14:textId="7F5CAE8B" w:rsidR="001544CB" w:rsidRPr="0062290D" w:rsidRDefault="007E7BA3" w:rsidP="00F86C23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835" w:type="dxa"/>
            <w:vAlign w:val="center"/>
          </w:tcPr>
          <w:p w14:paraId="2EDDA888" w14:textId="5628BC2B" w:rsidR="001544CB" w:rsidRPr="0062290D" w:rsidRDefault="007E7BA3" w:rsidP="004B15D1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977" w:type="dxa"/>
            <w:vAlign w:val="center"/>
          </w:tcPr>
          <w:p w14:paraId="7C143F5E" w14:textId="44DEC3ED" w:rsidR="001544CB" w:rsidRPr="0062290D" w:rsidRDefault="009F5DA3" w:rsidP="00F86C2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主持（</w:t>
            </w:r>
            <w:r w:rsidR="003E75FF">
              <w:rPr>
                <w:rFonts w:ascii="標楷體" w:eastAsia="標楷體" w:hAnsi="標楷體" w:hint="eastAsia"/>
                <w:szCs w:val="24"/>
              </w:rPr>
              <w:t>負責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3E75F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160" w:type="dxa"/>
            <w:vAlign w:val="center"/>
          </w:tcPr>
          <w:p w14:paraId="2DE1D1BA" w14:textId="6BD8ED4B" w:rsidR="001544CB" w:rsidRPr="0062290D" w:rsidRDefault="001544CB" w:rsidP="00F86C23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2508A5" w:rsidRPr="0062290D" w14:paraId="39E67CD4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4EEDF48E" w14:textId="55228780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2290D">
              <w:rPr>
                <w:rFonts w:ascii="標楷體" w:eastAsia="標楷體" w:hAnsi="標楷體" w:hint="eastAsia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14:paraId="19CBC26E" w14:textId="655B0D94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14:paraId="6767B895" w14:textId="51BB4B9F" w:rsidR="005D40B5" w:rsidRPr="0062290D" w:rsidRDefault="005D40B5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金沙國中</w:t>
            </w:r>
          </w:p>
        </w:tc>
        <w:tc>
          <w:tcPr>
            <w:tcW w:w="2160" w:type="dxa"/>
            <w:vAlign w:val="center"/>
          </w:tcPr>
          <w:p w14:paraId="38EEBD71" w14:textId="2F1ABDD3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縣立田徑場司令台</w:t>
            </w:r>
          </w:p>
        </w:tc>
      </w:tr>
      <w:tr w:rsidR="005D40B5" w:rsidRPr="0062290D" w14:paraId="53AD09D8" w14:textId="77777777" w:rsidTr="002508A5">
        <w:trPr>
          <w:trHeight w:val="256"/>
        </w:trPr>
        <w:tc>
          <w:tcPr>
            <w:tcW w:w="2180" w:type="dxa"/>
            <w:vAlign w:val="center"/>
          </w:tcPr>
          <w:p w14:paraId="5E4D5F12" w14:textId="40BEFB4F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22C79">
              <w:rPr>
                <w:rFonts w:ascii="標楷體" w:eastAsia="標楷體" w:hAnsi="標楷體" w:hint="eastAsia"/>
                <w:szCs w:val="24"/>
              </w:rPr>
              <w:t>09：00-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D22C7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22C7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9450C14" w14:textId="327A49EC" w:rsidR="005D40B5" w:rsidRPr="00D22C79" w:rsidRDefault="005D40B5" w:rsidP="005D40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C79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訓說明</w:t>
            </w:r>
          </w:p>
        </w:tc>
        <w:tc>
          <w:tcPr>
            <w:tcW w:w="2977" w:type="dxa"/>
            <w:vAlign w:val="center"/>
          </w:tcPr>
          <w:p w14:paraId="1080C37A" w14:textId="0F0587FB" w:rsidR="005D40B5" w:rsidRPr="00D22C79" w:rsidRDefault="005D40B5" w:rsidP="00721A65">
            <w:pPr>
              <w:spacing w:line="276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金沙國中</w:t>
            </w:r>
          </w:p>
        </w:tc>
        <w:tc>
          <w:tcPr>
            <w:tcW w:w="2160" w:type="dxa"/>
            <w:vMerge w:val="restart"/>
            <w:vAlign w:val="center"/>
          </w:tcPr>
          <w:p w14:paraId="48ED539A" w14:textId="7BA53F4B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縣立田徑場</w:t>
            </w:r>
          </w:p>
        </w:tc>
      </w:tr>
      <w:tr w:rsidR="005D40B5" w:rsidRPr="0062290D" w14:paraId="2F9CC151" w14:textId="77777777" w:rsidTr="002508A5">
        <w:trPr>
          <w:trHeight w:val="573"/>
        </w:trPr>
        <w:tc>
          <w:tcPr>
            <w:tcW w:w="2180" w:type="dxa"/>
            <w:vAlign w:val="center"/>
          </w:tcPr>
          <w:p w14:paraId="31959F36" w14:textId="35F8BE1B" w:rsidR="005D40B5" w:rsidRPr="00D22C79" w:rsidRDefault="005D40B5" w:rsidP="005D40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C79">
              <w:rPr>
                <w:rFonts w:ascii="標楷體" w:eastAsia="標楷體" w:hAnsi="標楷體" w:hint="eastAsia"/>
                <w:szCs w:val="24"/>
              </w:rPr>
              <w:t>09：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22C79">
              <w:rPr>
                <w:rFonts w:ascii="標楷體" w:eastAsia="標楷體" w:hAnsi="標楷體" w:hint="eastAsia"/>
                <w:szCs w:val="24"/>
              </w:rPr>
              <w:t>0-10：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22C7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D34A15B" w14:textId="77777777" w:rsidR="005D40B5" w:rsidRPr="00D22C79" w:rsidRDefault="005D40B5" w:rsidP="005D40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C79">
              <w:rPr>
                <w:rFonts w:ascii="標楷體" w:eastAsia="標楷體" w:hAnsi="標楷體" w:hint="eastAsia"/>
                <w:szCs w:val="24"/>
              </w:rPr>
              <w:t>樂樂棒球</w:t>
            </w:r>
          </w:p>
          <w:p w14:paraId="54099F8D" w14:textId="1501B2CA" w:rsidR="005D40B5" w:rsidRPr="00D22C79" w:rsidRDefault="005D40B5" w:rsidP="005D40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C79">
              <w:rPr>
                <w:rFonts w:ascii="標楷體" w:eastAsia="標楷體" w:hAnsi="標楷體" w:hint="eastAsia"/>
                <w:szCs w:val="24"/>
              </w:rPr>
              <w:t>基本動作訓練</w:t>
            </w:r>
          </w:p>
        </w:tc>
        <w:tc>
          <w:tcPr>
            <w:tcW w:w="2977" w:type="dxa"/>
            <w:vAlign w:val="center"/>
          </w:tcPr>
          <w:p w14:paraId="55F60F59" w14:textId="24361310" w:rsidR="005D40B5" w:rsidRDefault="00AD0C02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中正國小特教教師 </w:t>
            </w:r>
            <w:r w:rsidR="005D40B5">
              <w:rPr>
                <w:rFonts w:ascii="標楷體" w:eastAsia="標楷體" w:hAnsi="標楷體" w:hint="eastAsia"/>
                <w:szCs w:val="24"/>
              </w:rPr>
              <w:t>溫崇瑋</w:t>
            </w:r>
          </w:p>
          <w:p w14:paraId="103AC243" w14:textId="48CE7C1D" w:rsidR="00774BA2" w:rsidRPr="00FD3963" w:rsidRDefault="00AD0C02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○○國中</w:t>
            </w:r>
            <w:r w:rsidR="00254BC1">
              <w:rPr>
                <w:rFonts w:ascii="標楷體" w:eastAsia="標楷體" w:hAnsi="標楷體" w:hint="eastAsia"/>
                <w:szCs w:val="24"/>
              </w:rPr>
              <w:t>○○○</w:t>
            </w:r>
            <w:r w:rsidR="005D40B5" w:rsidRPr="00FD3963">
              <w:rPr>
                <w:rFonts w:ascii="標楷體" w:eastAsia="標楷體" w:hAnsi="標楷體" w:hint="eastAsia"/>
                <w:szCs w:val="24"/>
              </w:rPr>
              <w:t>（待聘）</w:t>
            </w:r>
          </w:p>
        </w:tc>
        <w:tc>
          <w:tcPr>
            <w:tcW w:w="2160" w:type="dxa"/>
            <w:vMerge/>
            <w:vAlign w:val="center"/>
          </w:tcPr>
          <w:p w14:paraId="393B363E" w14:textId="77777777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40B5" w:rsidRPr="0062290D" w14:paraId="048CAF6B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2DABC40F" w14:textId="614B2669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2290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318D51C9" w14:textId="7A14EAD5" w:rsidR="005D40B5" w:rsidRPr="0062290D" w:rsidRDefault="005D40B5" w:rsidP="00150C3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977" w:type="dxa"/>
            <w:vAlign w:val="center"/>
          </w:tcPr>
          <w:p w14:paraId="624456C0" w14:textId="16CCB9CE" w:rsidR="005D40B5" w:rsidRPr="0062290D" w:rsidRDefault="00721A65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金沙國中</w:t>
            </w:r>
          </w:p>
        </w:tc>
        <w:tc>
          <w:tcPr>
            <w:tcW w:w="2160" w:type="dxa"/>
            <w:vMerge/>
            <w:vAlign w:val="center"/>
          </w:tcPr>
          <w:p w14:paraId="158759CC" w14:textId="2173605B" w:rsidR="005D40B5" w:rsidRPr="0062290D" w:rsidRDefault="005D40B5" w:rsidP="005D40B5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40B5" w:rsidRPr="0062290D" w14:paraId="1A2EA0F9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56F6E6FB" w14:textId="06968E53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62290D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7495C06" w14:textId="77777777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調整式</w:t>
            </w:r>
          </w:p>
          <w:p w14:paraId="5907FDE7" w14:textId="34D26A6B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樂樂棒球賽</w:t>
            </w:r>
          </w:p>
        </w:tc>
        <w:tc>
          <w:tcPr>
            <w:tcW w:w="2977" w:type="dxa"/>
            <w:vAlign w:val="center"/>
          </w:tcPr>
          <w:p w14:paraId="288B490B" w14:textId="77777777" w:rsidR="00721A65" w:rsidRDefault="00721A65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中正國小特教教師 溫崇瑋</w:t>
            </w:r>
          </w:p>
          <w:p w14:paraId="60690801" w14:textId="027DF0FC" w:rsidR="005D40B5" w:rsidRPr="0062290D" w:rsidRDefault="00721A65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○○國中○○○</w:t>
            </w:r>
            <w:r w:rsidRPr="00FD3963">
              <w:rPr>
                <w:rFonts w:ascii="標楷體" w:eastAsia="標楷體" w:hAnsi="標楷體" w:hint="eastAsia"/>
                <w:szCs w:val="24"/>
              </w:rPr>
              <w:t>（待聘）</w:t>
            </w:r>
          </w:p>
        </w:tc>
        <w:tc>
          <w:tcPr>
            <w:tcW w:w="2160" w:type="dxa"/>
            <w:vMerge/>
            <w:vAlign w:val="center"/>
          </w:tcPr>
          <w:p w14:paraId="22A47524" w14:textId="52BAB971" w:rsidR="005D40B5" w:rsidRPr="0062290D" w:rsidRDefault="005D40B5" w:rsidP="005D40B5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08A5" w:rsidRPr="0062290D" w14:paraId="5CEAE343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64DD4AA5" w14:textId="348F313A" w:rsidR="007A7379" w:rsidRPr="0062290D" w:rsidRDefault="00D04672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7A7379" w:rsidRPr="0062290D">
              <w:rPr>
                <w:rFonts w:ascii="標楷體" w:eastAsia="標楷體" w:hAnsi="標楷體" w:hint="eastAsia"/>
                <w:szCs w:val="24"/>
              </w:rPr>
              <w:t>：</w:t>
            </w:r>
            <w:r w:rsidR="007A7379">
              <w:rPr>
                <w:rFonts w:ascii="標楷體" w:eastAsia="標楷體" w:hAnsi="標楷體" w:hint="eastAsia"/>
                <w:szCs w:val="24"/>
              </w:rPr>
              <w:t>3</w:t>
            </w:r>
            <w:r w:rsidR="007A7379" w:rsidRPr="0062290D">
              <w:rPr>
                <w:rFonts w:ascii="標楷體" w:eastAsia="標楷體" w:hAnsi="標楷體" w:hint="eastAsia"/>
                <w:szCs w:val="24"/>
              </w:rPr>
              <w:t>0-1</w:t>
            </w:r>
            <w:r w:rsidR="007A7379">
              <w:rPr>
                <w:rFonts w:ascii="標楷體" w:eastAsia="標楷體" w:hAnsi="標楷體" w:hint="eastAsia"/>
                <w:szCs w:val="24"/>
              </w:rPr>
              <w:t>4</w:t>
            </w:r>
            <w:r w:rsidR="007A7379" w:rsidRPr="0062290D">
              <w:rPr>
                <w:rFonts w:ascii="標楷體" w:eastAsia="標楷體" w:hAnsi="標楷體" w:hint="eastAsia"/>
                <w:szCs w:val="24"/>
              </w:rPr>
              <w:t>：</w:t>
            </w:r>
            <w:r w:rsidR="007A7379">
              <w:rPr>
                <w:rFonts w:ascii="標楷體" w:eastAsia="標楷體" w:hAnsi="標楷體" w:hint="eastAsia"/>
                <w:szCs w:val="24"/>
              </w:rPr>
              <w:t>0</w:t>
            </w:r>
            <w:r w:rsidR="007A7379" w:rsidRPr="006229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88576E8" w14:textId="0BDFCE61" w:rsidR="007A7379" w:rsidRPr="0062290D" w:rsidRDefault="007A7379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用餐</w:t>
            </w:r>
            <w:r w:rsidR="009D7472">
              <w:rPr>
                <w:rFonts w:ascii="標楷體" w:eastAsia="標楷體" w:hAnsi="標楷體" w:hint="eastAsia"/>
                <w:szCs w:val="24"/>
              </w:rPr>
              <w:t>/移動</w:t>
            </w:r>
            <w:r w:rsidR="00EC51E3">
              <w:rPr>
                <w:rFonts w:ascii="標楷體" w:eastAsia="標楷體" w:hAnsi="標楷體" w:hint="eastAsia"/>
                <w:szCs w:val="24"/>
              </w:rPr>
              <w:t>場地</w:t>
            </w:r>
          </w:p>
        </w:tc>
        <w:tc>
          <w:tcPr>
            <w:tcW w:w="2977" w:type="dxa"/>
            <w:vAlign w:val="center"/>
          </w:tcPr>
          <w:p w14:paraId="10B76183" w14:textId="435A39F7" w:rsidR="007A7379" w:rsidRPr="0062290D" w:rsidRDefault="007A7379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金沙國中</w:t>
            </w:r>
          </w:p>
        </w:tc>
        <w:tc>
          <w:tcPr>
            <w:tcW w:w="2160" w:type="dxa"/>
            <w:vAlign w:val="center"/>
          </w:tcPr>
          <w:p w14:paraId="532F6963" w14:textId="0D7A0E2B" w:rsidR="007A7379" w:rsidRPr="0062290D" w:rsidRDefault="007A7379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縣立體育場1樓</w:t>
            </w:r>
          </w:p>
        </w:tc>
      </w:tr>
      <w:tr w:rsidR="002508A5" w:rsidRPr="0062290D" w14:paraId="3E59DCD1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0BDE444A" w14:textId="28224C81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2290D">
              <w:rPr>
                <w:rFonts w:ascii="標楷體" w:eastAsia="標楷體" w:hAnsi="標楷體" w:hint="eastAsia"/>
                <w:szCs w:val="24"/>
              </w:rPr>
              <w:t>0-15：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7B10274" w14:textId="77777777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飛盤</w:t>
            </w:r>
          </w:p>
          <w:p w14:paraId="20589941" w14:textId="1BC17408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基本動作訓練與闖關</w:t>
            </w:r>
          </w:p>
        </w:tc>
        <w:tc>
          <w:tcPr>
            <w:tcW w:w="2977" w:type="dxa"/>
            <w:vAlign w:val="center"/>
          </w:tcPr>
          <w:p w14:paraId="10BE05D1" w14:textId="59D56DC7" w:rsidR="002508A5" w:rsidRDefault="00AD0C02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金湖國小特教教師 </w:t>
            </w:r>
            <w:r w:rsidR="002508A5">
              <w:rPr>
                <w:rFonts w:ascii="標楷體" w:eastAsia="標楷體" w:hAnsi="標楷體" w:hint="eastAsia"/>
                <w:szCs w:val="24"/>
              </w:rPr>
              <w:t>鄭榮璋</w:t>
            </w:r>
          </w:p>
          <w:p w14:paraId="32F00470" w14:textId="2FA58A2C" w:rsidR="00D51C85" w:rsidRPr="0062290D" w:rsidRDefault="00AD0C02" w:rsidP="00721A65">
            <w:pPr>
              <w:spacing w:line="276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○○國中</w:t>
            </w:r>
            <w:r w:rsidR="00254BC1" w:rsidRPr="00254BC1">
              <w:rPr>
                <w:rFonts w:ascii="標楷體" w:eastAsia="標楷體" w:hAnsi="標楷體" w:hint="eastAsia"/>
                <w:szCs w:val="24"/>
              </w:rPr>
              <w:t>○○○</w:t>
            </w:r>
            <w:r w:rsidR="00254BC1">
              <w:rPr>
                <w:rFonts w:ascii="標楷體" w:eastAsia="標楷體" w:hAnsi="標楷體" w:hint="eastAsia"/>
                <w:szCs w:val="24"/>
              </w:rPr>
              <w:t>（待聘）</w:t>
            </w:r>
          </w:p>
        </w:tc>
        <w:tc>
          <w:tcPr>
            <w:tcW w:w="2160" w:type="dxa"/>
            <w:vMerge w:val="restart"/>
            <w:vAlign w:val="center"/>
          </w:tcPr>
          <w:p w14:paraId="17B64182" w14:textId="5435BD0B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莒光公園</w:t>
            </w:r>
          </w:p>
          <w:p w14:paraId="01FC1262" w14:textId="52901206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（共融公園）</w:t>
            </w:r>
          </w:p>
        </w:tc>
      </w:tr>
      <w:tr w:rsidR="002508A5" w:rsidRPr="0062290D" w14:paraId="3A24062D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3112FE03" w14:textId="72C9207C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2290D">
              <w:rPr>
                <w:rFonts w:ascii="標楷體" w:eastAsia="標楷體" w:hAnsi="標楷體" w:hint="eastAsia"/>
                <w:szCs w:val="24"/>
              </w:rPr>
              <w:t>0-15：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0A7890A" w14:textId="1658ED50" w:rsidR="002508A5" w:rsidRPr="0062290D" w:rsidRDefault="00150C3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977" w:type="dxa"/>
            <w:vAlign w:val="center"/>
          </w:tcPr>
          <w:p w14:paraId="4B9A5762" w14:textId="4700E3C9" w:rsidR="002508A5" w:rsidRPr="0062290D" w:rsidRDefault="00721A65" w:rsidP="00721A65">
            <w:pPr>
              <w:spacing w:line="276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金沙國中</w:t>
            </w:r>
          </w:p>
        </w:tc>
        <w:tc>
          <w:tcPr>
            <w:tcW w:w="2160" w:type="dxa"/>
            <w:vMerge/>
            <w:vAlign w:val="center"/>
          </w:tcPr>
          <w:p w14:paraId="76411733" w14:textId="226D0660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08A5" w:rsidRPr="0062290D" w14:paraId="5D45CD66" w14:textId="77777777" w:rsidTr="002508A5">
        <w:trPr>
          <w:trHeight w:val="383"/>
        </w:trPr>
        <w:tc>
          <w:tcPr>
            <w:tcW w:w="2180" w:type="dxa"/>
            <w:vAlign w:val="center"/>
          </w:tcPr>
          <w:p w14:paraId="4E85A6A6" w14:textId="53BA86F3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15：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2290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8B2E0C0" w14:textId="292D9B02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足球</w:t>
            </w:r>
          </w:p>
          <w:p w14:paraId="78571DCB" w14:textId="28DCC2E3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基本動作訓練與闖關</w:t>
            </w:r>
          </w:p>
        </w:tc>
        <w:tc>
          <w:tcPr>
            <w:tcW w:w="2977" w:type="dxa"/>
            <w:vAlign w:val="center"/>
          </w:tcPr>
          <w:p w14:paraId="19DBE313" w14:textId="77777777" w:rsidR="00721A65" w:rsidRDefault="00721A65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金湖國小特教教師 鄭榮璋</w:t>
            </w:r>
          </w:p>
          <w:p w14:paraId="4211CC78" w14:textId="23A3112B" w:rsidR="002508A5" w:rsidRPr="0062290D" w:rsidRDefault="00721A65" w:rsidP="00721A65">
            <w:pPr>
              <w:pStyle w:val="a7"/>
              <w:spacing w:line="276" w:lineRule="auto"/>
              <w:ind w:leftChars="-45" w:left="0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○○國中</w:t>
            </w:r>
            <w:r w:rsidRPr="00254BC1">
              <w:rPr>
                <w:rFonts w:ascii="標楷體" w:eastAsia="標楷體" w:hAnsi="標楷體" w:hint="eastAsia"/>
                <w:szCs w:val="24"/>
              </w:rPr>
              <w:t>○○○</w:t>
            </w:r>
            <w:r>
              <w:rPr>
                <w:rFonts w:ascii="標楷體" w:eastAsia="標楷體" w:hAnsi="標楷體" w:hint="eastAsia"/>
                <w:szCs w:val="24"/>
              </w:rPr>
              <w:t>（待聘）</w:t>
            </w:r>
          </w:p>
        </w:tc>
        <w:tc>
          <w:tcPr>
            <w:tcW w:w="2160" w:type="dxa"/>
            <w:vMerge/>
            <w:vAlign w:val="center"/>
          </w:tcPr>
          <w:p w14:paraId="411EFFBD" w14:textId="38482074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08A5" w:rsidRPr="0062290D" w14:paraId="6D958189" w14:textId="3C6A0800" w:rsidTr="002508A5">
        <w:trPr>
          <w:trHeight w:val="443"/>
        </w:trPr>
        <w:tc>
          <w:tcPr>
            <w:tcW w:w="2180" w:type="dxa"/>
            <w:vAlign w:val="center"/>
          </w:tcPr>
          <w:p w14:paraId="27F5DB3B" w14:textId="022A429E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2290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DE8230E" w14:textId="6AA53774" w:rsidR="002508A5" w:rsidRPr="0062290D" w:rsidRDefault="002508A5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結訓頒獎</w:t>
            </w:r>
          </w:p>
        </w:tc>
        <w:tc>
          <w:tcPr>
            <w:tcW w:w="2977" w:type="dxa"/>
            <w:vAlign w:val="center"/>
          </w:tcPr>
          <w:p w14:paraId="49F85843" w14:textId="5A8DDE4E" w:rsidR="002508A5" w:rsidRPr="00112D23" w:rsidRDefault="002508A5" w:rsidP="00721A65">
            <w:pPr>
              <w:spacing w:line="276" w:lineRule="auto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112D23">
              <w:rPr>
                <w:rFonts w:ascii="標楷體" w:eastAsia="標楷體" w:hAnsi="標楷體" w:hint="eastAsia"/>
                <w:szCs w:val="24"/>
              </w:rPr>
              <w:t>特幼科科長 謝惠婷</w:t>
            </w:r>
          </w:p>
        </w:tc>
        <w:tc>
          <w:tcPr>
            <w:tcW w:w="2160" w:type="dxa"/>
            <w:vMerge/>
            <w:vAlign w:val="center"/>
          </w:tcPr>
          <w:p w14:paraId="4AC1C057" w14:textId="77777777" w:rsidR="002508A5" w:rsidRPr="0062290D" w:rsidRDefault="002508A5" w:rsidP="007A7379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12BB" w:rsidRPr="0062290D" w14:paraId="23660F30" w14:textId="77777777" w:rsidTr="00903101">
        <w:trPr>
          <w:trHeight w:val="443"/>
        </w:trPr>
        <w:tc>
          <w:tcPr>
            <w:tcW w:w="2180" w:type="dxa"/>
            <w:vAlign w:val="center"/>
          </w:tcPr>
          <w:p w14:paraId="0896F347" w14:textId="128D2061" w:rsidR="00EB12BB" w:rsidRPr="0062290D" w:rsidRDefault="00EB12BB" w:rsidP="007A7379">
            <w:pPr>
              <w:pStyle w:val="a7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17</w:t>
            </w:r>
            <w:r w:rsidRPr="0062290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2290D">
              <w:rPr>
                <w:rFonts w:ascii="標楷體" w:eastAsia="標楷體" w:hAnsi="標楷體" w:hint="eastAsia"/>
                <w:szCs w:val="24"/>
              </w:rPr>
              <w:t>0</w:t>
            </w:r>
            <w:r w:rsidR="007278B9">
              <w:rPr>
                <w:rFonts w:ascii="標楷體" w:eastAsia="標楷體" w:hAnsi="標楷體" w:hint="eastAsia"/>
                <w:szCs w:val="24"/>
              </w:rPr>
              <w:t>～</w:t>
            </w:r>
          </w:p>
        </w:tc>
        <w:tc>
          <w:tcPr>
            <w:tcW w:w="7972" w:type="dxa"/>
            <w:gridSpan w:val="3"/>
            <w:vAlign w:val="center"/>
          </w:tcPr>
          <w:p w14:paraId="31E7C464" w14:textId="40D9EB53" w:rsidR="00EB12BB" w:rsidRPr="0062290D" w:rsidRDefault="00EB12BB" w:rsidP="007A7379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2290D">
              <w:rPr>
                <w:rFonts w:ascii="標楷體" w:eastAsia="標楷體" w:hAnsi="標楷體" w:hint="eastAsia"/>
                <w:szCs w:val="24"/>
              </w:rPr>
              <w:t>賦歸～</w:t>
            </w:r>
          </w:p>
        </w:tc>
      </w:tr>
    </w:tbl>
    <w:p w14:paraId="0347FA3A" w14:textId="6148EC40" w:rsidR="00931D7B" w:rsidRPr="00931D7B" w:rsidRDefault="00931D7B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活動費用：本活動免收費用，相關費用由金門縣政府地方教育基金支應。</w:t>
      </w:r>
    </w:p>
    <w:p w14:paraId="7F927481" w14:textId="6A34B671" w:rsidR="002D1880" w:rsidRPr="0062290D" w:rsidRDefault="002D1880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報名日期及方式：</w:t>
      </w:r>
    </w:p>
    <w:p w14:paraId="308C6E47" w14:textId="16C03097" w:rsidR="002D1880" w:rsidRPr="0062290D" w:rsidRDefault="00B05E3A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="00490D15">
        <w:rPr>
          <w:rFonts w:ascii="標楷體" w:eastAsia="標楷體" w:hAnsi="標楷體" w:hint="eastAsia"/>
          <w:szCs w:val="24"/>
        </w:rPr>
        <w:t>填妥</w:t>
      </w:r>
      <w:r w:rsidR="00490D15" w:rsidRPr="00490D15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報名表</w:t>
      </w:r>
      <w:r w:rsidR="00490D15" w:rsidRPr="0087215E">
        <w:rPr>
          <w:rFonts w:ascii="標楷體" w:eastAsia="標楷體" w:hAnsi="標楷體" w:hint="eastAsia"/>
          <w:color w:val="000000" w:themeColor="text1"/>
          <w:szCs w:val="24"/>
        </w:rPr>
        <w:t>（附件一）</w:t>
      </w:r>
      <w:r w:rsidR="00461590">
        <w:rPr>
          <w:rFonts w:ascii="標楷體" w:eastAsia="標楷體" w:hAnsi="標楷體" w:hint="eastAsia"/>
          <w:szCs w:val="24"/>
        </w:rPr>
        <w:t>及</w:t>
      </w:r>
      <w:r w:rsidR="00231F84" w:rsidRPr="0062290D">
        <w:rPr>
          <w:rFonts w:ascii="標楷體" w:eastAsia="標楷體" w:hAnsi="標楷體" w:hint="eastAsia"/>
          <w:b/>
          <w:szCs w:val="24"/>
          <w:u w:val="single"/>
        </w:rPr>
        <w:t>家長同意書</w:t>
      </w:r>
      <w:r w:rsidR="00836234" w:rsidRPr="0087215E">
        <w:rPr>
          <w:rFonts w:ascii="標楷體" w:eastAsia="標楷體" w:hAnsi="標楷體" w:hint="eastAsia"/>
          <w:szCs w:val="24"/>
        </w:rPr>
        <w:t>(附件二)</w:t>
      </w:r>
      <w:r w:rsidR="00195726" w:rsidRPr="0062290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逕送金沙國中輔導室，</w:t>
      </w:r>
      <w:r w:rsidR="00195726" w:rsidRPr="00B05E3A">
        <w:rPr>
          <w:rFonts w:ascii="標楷體" w:eastAsia="標楷體" w:hAnsi="標楷體" w:hint="eastAsia"/>
          <w:szCs w:val="24"/>
        </w:rPr>
        <w:t>或</w:t>
      </w:r>
      <w:r w:rsidRPr="00B05E3A">
        <w:rPr>
          <w:rFonts w:ascii="標楷體" w:eastAsia="標楷體" w:hAnsi="標楷體" w:hint="eastAsia"/>
          <w:szCs w:val="24"/>
        </w:rPr>
        <w:t>以</w:t>
      </w:r>
      <w:r w:rsidR="00195726" w:rsidRPr="00B05E3A">
        <w:rPr>
          <w:rFonts w:ascii="標楷體" w:eastAsia="標楷體" w:hAnsi="標楷體" w:hint="eastAsia"/>
          <w:szCs w:val="24"/>
        </w:rPr>
        <w:t>掃描</w:t>
      </w:r>
      <w:r w:rsidRPr="00B05E3A">
        <w:rPr>
          <w:rFonts w:ascii="標楷體" w:eastAsia="標楷體" w:hAnsi="標楷體" w:hint="eastAsia"/>
          <w:szCs w:val="24"/>
        </w:rPr>
        <w:t>方式</w:t>
      </w:r>
      <w:r w:rsidR="00490D15" w:rsidRPr="00490D15">
        <w:rPr>
          <w:rFonts w:ascii="標楷體" w:eastAsia="標楷體" w:hAnsi="標楷體" w:hint="eastAsia"/>
          <w:szCs w:val="24"/>
        </w:rPr>
        <w:t>寄送</w:t>
      </w:r>
      <w:r w:rsidR="00490D15">
        <w:rPr>
          <w:rFonts w:ascii="標楷體" w:eastAsia="標楷體" w:hAnsi="標楷體" w:hint="eastAsia"/>
          <w:szCs w:val="24"/>
        </w:rPr>
        <w:t xml:space="preserve">至承辦人信箱（ </w:t>
      </w:r>
      <w:hyperlink r:id="rId7" w:history="1">
        <w:r w:rsidR="00490D15" w:rsidRPr="00E40839">
          <w:rPr>
            <w:rStyle w:val="ab"/>
            <w:rFonts w:ascii="標楷體" w:eastAsia="標楷體" w:hAnsi="標楷體" w:hint="eastAsia"/>
            <w:szCs w:val="24"/>
          </w:rPr>
          <w:t>Q</w:t>
        </w:r>
        <w:r w:rsidR="00490D15" w:rsidRPr="00E40839">
          <w:rPr>
            <w:rStyle w:val="ab"/>
            <w:rFonts w:ascii="標楷體" w:eastAsia="標楷體" w:hAnsi="標楷體"/>
            <w:szCs w:val="24"/>
          </w:rPr>
          <w:t>mark20101@hotmail.com</w:t>
        </w:r>
      </w:hyperlink>
      <w:r w:rsidR="00490D15">
        <w:rPr>
          <w:rFonts w:ascii="標楷體" w:eastAsia="標楷體" w:hAnsi="標楷體"/>
          <w:szCs w:val="24"/>
        </w:rPr>
        <w:t xml:space="preserve"> </w:t>
      </w:r>
      <w:r w:rsidR="00490D15">
        <w:rPr>
          <w:rFonts w:ascii="標楷體" w:eastAsia="標楷體" w:hAnsi="標楷體" w:hint="eastAsia"/>
          <w:szCs w:val="24"/>
        </w:rPr>
        <w:t>）</w:t>
      </w:r>
      <w:r w:rsidR="002D1880" w:rsidRPr="0062290D">
        <w:rPr>
          <w:rFonts w:ascii="標楷體" w:eastAsia="標楷體" w:hAnsi="標楷體" w:hint="eastAsia"/>
          <w:szCs w:val="24"/>
        </w:rPr>
        <w:t>。</w:t>
      </w:r>
    </w:p>
    <w:p w14:paraId="565EC53C" w14:textId="15222978" w:rsidR="00D03E40" w:rsidRPr="0062290D" w:rsidRDefault="00A962B2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報名期限：</w:t>
      </w:r>
      <w:r w:rsidR="002D1880" w:rsidRPr="0062290D">
        <w:rPr>
          <w:rFonts w:ascii="標楷體" w:eastAsia="標楷體" w:hAnsi="標楷體" w:hint="eastAsia"/>
          <w:szCs w:val="24"/>
        </w:rPr>
        <w:t>即日起至110年</w:t>
      </w:r>
      <w:r w:rsidR="00A11928" w:rsidRPr="0062290D">
        <w:rPr>
          <w:rFonts w:ascii="標楷體" w:eastAsia="標楷體" w:hAnsi="標楷體"/>
          <w:szCs w:val="24"/>
        </w:rPr>
        <w:t>11</w:t>
      </w:r>
      <w:r w:rsidR="002D1880" w:rsidRPr="0062290D">
        <w:rPr>
          <w:rFonts w:ascii="標楷體" w:eastAsia="標楷體" w:hAnsi="標楷體" w:hint="eastAsia"/>
          <w:szCs w:val="24"/>
        </w:rPr>
        <w:t>月</w:t>
      </w:r>
      <w:r w:rsidR="006E79DD">
        <w:rPr>
          <w:rFonts w:ascii="標楷體" w:eastAsia="標楷體" w:hAnsi="標楷體" w:hint="eastAsia"/>
          <w:szCs w:val="24"/>
        </w:rPr>
        <w:t>29</w:t>
      </w:r>
      <w:r w:rsidR="00A94EDA" w:rsidRPr="0062290D">
        <w:rPr>
          <w:rFonts w:ascii="標楷體" w:eastAsia="標楷體" w:hAnsi="標楷體" w:hint="eastAsia"/>
          <w:szCs w:val="24"/>
        </w:rPr>
        <w:t>日</w:t>
      </w:r>
      <w:r w:rsidR="002D1880" w:rsidRPr="0062290D">
        <w:rPr>
          <w:rFonts w:ascii="標楷體" w:eastAsia="標楷體" w:hAnsi="標楷體" w:hint="eastAsia"/>
          <w:szCs w:val="24"/>
        </w:rPr>
        <w:t>（星期</w:t>
      </w:r>
      <w:r w:rsidR="006E79DD">
        <w:rPr>
          <w:rFonts w:ascii="標楷體" w:eastAsia="標楷體" w:hAnsi="標楷體" w:hint="eastAsia"/>
          <w:szCs w:val="24"/>
        </w:rPr>
        <w:t>一</w:t>
      </w:r>
      <w:r w:rsidR="002D1880" w:rsidRPr="0062290D">
        <w:rPr>
          <w:rFonts w:ascii="標楷體" w:eastAsia="標楷體" w:hAnsi="標楷體" w:hint="eastAsia"/>
          <w:szCs w:val="24"/>
        </w:rPr>
        <w:t>）</w:t>
      </w:r>
      <w:r w:rsidR="00DE5228" w:rsidRPr="0062290D">
        <w:rPr>
          <w:rFonts w:ascii="標楷體" w:eastAsia="標楷體" w:hAnsi="標楷體" w:hint="eastAsia"/>
          <w:szCs w:val="24"/>
        </w:rPr>
        <w:t>中午12</w:t>
      </w:r>
      <w:r w:rsidR="00A11928" w:rsidRPr="0062290D">
        <w:rPr>
          <w:rFonts w:ascii="標楷體" w:eastAsia="標楷體" w:hAnsi="標楷體" w:hint="eastAsia"/>
          <w:szCs w:val="24"/>
        </w:rPr>
        <w:t>：</w:t>
      </w:r>
      <w:r w:rsidR="00DE5228" w:rsidRPr="0062290D">
        <w:rPr>
          <w:rFonts w:ascii="標楷體" w:eastAsia="標楷體" w:hAnsi="標楷體" w:hint="eastAsia"/>
          <w:szCs w:val="24"/>
        </w:rPr>
        <w:t>00</w:t>
      </w:r>
      <w:r w:rsidR="002D1880" w:rsidRPr="0062290D">
        <w:rPr>
          <w:rFonts w:ascii="標楷體" w:eastAsia="標楷體" w:hAnsi="標楷體" w:hint="eastAsia"/>
          <w:szCs w:val="24"/>
        </w:rPr>
        <w:t>止，若額滿則提前截止受理。</w:t>
      </w:r>
    </w:p>
    <w:p w14:paraId="5F1AB574" w14:textId="044319DA" w:rsidR="003270FE" w:rsidRDefault="002D1880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錄取通知：於110年</w:t>
      </w:r>
      <w:r w:rsidR="00A11928" w:rsidRPr="0062290D">
        <w:rPr>
          <w:rFonts w:ascii="標楷體" w:eastAsia="標楷體" w:hAnsi="標楷體" w:hint="eastAsia"/>
          <w:szCs w:val="24"/>
        </w:rPr>
        <w:t>1</w:t>
      </w:r>
      <w:r w:rsidR="006E79DD">
        <w:rPr>
          <w:rFonts w:ascii="標楷體" w:eastAsia="標楷體" w:hAnsi="標楷體" w:hint="eastAsia"/>
          <w:szCs w:val="24"/>
        </w:rPr>
        <w:t>2</w:t>
      </w:r>
      <w:r w:rsidRPr="0062290D">
        <w:rPr>
          <w:rFonts w:ascii="標楷體" w:eastAsia="標楷體" w:hAnsi="標楷體" w:hint="eastAsia"/>
          <w:szCs w:val="24"/>
        </w:rPr>
        <w:t>月</w:t>
      </w:r>
      <w:r w:rsidR="006E79DD">
        <w:rPr>
          <w:rFonts w:ascii="標楷體" w:eastAsia="標楷體" w:hAnsi="標楷體" w:hint="eastAsia"/>
          <w:szCs w:val="24"/>
        </w:rPr>
        <w:t>1</w:t>
      </w:r>
      <w:r w:rsidRPr="0062290D">
        <w:rPr>
          <w:rFonts w:ascii="標楷體" w:eastAsia="標楷體" w:hAnsi="標楷體" w:hint="eastAsia"/>
          <w:szCs w:val="24"/>
        </w:rPr>
        <w:t>日（星期</w:t>
      </w:r>
      <w:r w:rsidR="006E79DD">
        <w:rPr>
          <w:rFonts w:ascii="標楷體" w:eastAsia="標楷體" w:hAnsi="標楷體" w:hint="eastAsia"/>
          <w:szCs w:val="24"/>
        </w:rPr>
        <w:t>三</w:t>
      </w:r>
      <w:r w:rsidR="00DE5228" w:rsidRPr="0062290D">
        <w:rPr>
          <w:rFonts w:ascii="標楷體" w:eastAsia="標楷體" w:hAnsi="標楷體" w:hint="eastAsia"/>
          <w:szCs w:val="24"/>
        </w:rPr>
        <w:t>），將錄取</w:t>
      </w:r>
      <w:r w:rsidR="00077C38" w:rsidRPr="0062290D">
        <w:rPr>
          <w:rFonts w:ascii="標楷體" w:eastAsia="標楷體" w:hAnsi="標楷體" w:hint="eastAsia"/>
          <w:szCs w:val="24"/>
        </w:rPr>
        <w:t>學生</w:t>
      </w:r>
      <w:r w:rsidRPr="0062290D">
        <w:rPr>
          <w:rFonts w:ascii="標楷體" w:eastAsia="標楷體" w:hAnsi="標楷體" w:hint="eastAsia"/>
          <w:szCs w:val="24"/>
        </w:rPr>
        <w:t>公告</w:t>
      </w:r>
      <w:r w:rsidR="00077C38" w:rsidRPr="0062290D">
        <w:rPr>
          <w:rFonts w:ascii="標楷體" w:eastAsia="標楷體" w:hAnsi="標楷體" w:hint="eastAsia"/>
          <w:szCs w:val="24"/>
        </w:rPr>
        <w:t>於</w:t>
      </w:r>
      <w:r w:rsidRPr="0062290D">
        <w:rPr>
          <w:rFonts w:ascii="標楷體" w:eastAsia="標楷體" w:hAnsi="標楷體" w:hint="eastAsia"/>
          <w:szCs w:val="24"/>
        </w:rPr>
        <w:t>本</w:t>
      </w:r>
      <w:r w:rsidR="00077C38" w:rsidRPr="0062290D">
        <w:rPr>
          <w:rFonts w:ascii="標楷體" w:eastAsia="標楷體" w:hAnsi="標楷體" w:hint="eastAsia"/>
          <w:szCs w:val="24"/>
        </w:rPr>
        <w:t>校</w:t>
      </w:r>
      <w:r w:rsidRPr="0062290D">
        <w:rPr>
          <w:rFonts w:ascii="標楷體" w:eastAsia="標楷體" w:hAnsi="標楷體" w:hint="eastAsia"/>
          <w:szCs w:val="24"/>
        </w:rPr>
        <w:t>網站</w:t>
      </w:r>
      <w:r w:rsidR="001A1133" w:rsidRPr="0062290D">
        <w:rPr>
          <w:rFonts w:ascii="標楷體" w:eastAsia="標楷體" w:hAnsi="標楷體" w:hint="eastAsia"/>
          <w:szCs w:val="24"/>
        </w:rPr>
        <w:t>（</w:t>
      </w:r>
      <w:r w:rsidR="00077C38" w:rsidRPr="0062290D">
        <w:rPr>
          <w:rFonts w:ascii="標楷體" w:eastAsia="標楷體" w:hAnsi="標楷體" w:hint="eastAsia"/>
          <w:szCs w:val="24"/>
        </w:rPr>
        <w:t xml:space="preserve"> </w:t>
      </w:r>
      <w:hyperlink r:id="rId8" w:history="1">
        <w:r w:rsidR="00077C38" w:rsidRPr="0062290D">
          <w:rPr>
            <w:rStyle w:val="ab"/>
            <w:rFonts w:ascii="標楷體" w:eastAsia="標楷體" w:hAnsi="標楷體"/>
            <w:szCs w:val="24"/>
          </w:rPr>
          <w:t>http://www.ksjh.km.edu.tw/</w:t>
        </w:r>
      </w:hyperlink>
      <w:r w:rsidR="00077C38" w:rsidRPr="0062290D">
        <w:rPr>
          <w:rFonts w:ascii="標楷體" w:eastAsia="標楷體" w:hAnsi="標楷體" w:hint="eastAsia"/>
          <w:szCs w:val="24"/>
        </w:rPr>
        <w:t xml:space="preserve"> </w:t>
      </w:r>
      <w:r w:rsidR="001A1133" w:rsidRPr="0062290D">
        <w:rPr>
          <w:rFonts w:ascii="標楷體" w:eastAsia="標楷體" w:hAnsi="標楷體" w:hint="eastAsia"/>
          <w:szCs w:val="24"/>
        </w:rPr>
        <w:t>）</w:t>
      </w:r>
      <w:r w:rsidR="00B90295" w:rsidRPr="0062290D">
        <w:rPr>
          <w:rFonts w:ascii="標楷體" w:eastAsia="標楷體" w:hAnsi="標楷體" w:hint="eastAsia"/>
          <w:szCs w:val="24"/>
        </w:rPr>
        <w:t>。</w:t>
      </w:r>
    </w:p>
    <w:p w14:paraId="5088D914" w14:textId="5B829E69" w:rsidR="00621981" w:rsidRDefault="00621981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聯絡人：金沙國中輔導室王汶壕</w:t>
      </w:r>
      <w:r w:rsidR="003449DA">
        <w:rPr>
          <w:rFonts w:ascii="標楷體" w:eastAsia="標楷體" w:hAnsi="標楷體" w:hint="eastAsia"/>
          <w:szCs w:val="24"/>
        </w:rPr>
        <w:t>老師</w:t>
      </w:r>
      <w:r>
        <w:rPr>
          <w:rFonts w:ascii="標楷體" w:eastAsia="標楷體" w:hAnsi="標楷體" w:hint="eastAsia"/>
          <w:szCs w:val="24"/>
        </w:rPr>
        <w:t>。</w:t>
      </w:r>
    </w:p>
    <w:p w14:paraId="6CA2C043" w14:textId="7B79BA09" w:rsidR="00621981" w:rsidRPr="003270FE" w:rsidRDefault="00621981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聯絡電話：082-352560，分機53。</w:t>
      </w:r>
    </w:p>
    <w:p w14:paraId="384EF809" w14:textId="14B9134F" w:rsidR="00BD2590" w:rsidRPr="0062290D" w:rsidRDefault="00BD2590" w:rsidP="00F86C23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其他注意事項:</w:t>
      </w:r>
    </w:p>
    <w:p w14:paraId="7181F646" w14:textId="29924180" w:rsidR="00D03E40" w:rsidRPr="0062290D" w:rsidRDefault="00BD2590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參加學生請自備水壺、個人藥物用品、個人餐具用品等個人用品。</w:t>
      </w:r>
    </w:p>
    <w:p w14:paraId="39DF36D4" w14:textId="6614E17A" w:rsidR="00BD2590" w:rsidRDefault="00BD2590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因應新冠肺炎疫情，請遵守相關防疫規定，並請配戴口罩及實名制。</w:t>
      </w:r>
    </w:p>
    <w:p w14:paraId="4A1AF03E" w14:textId="44955AD0" w:rsidR="00461590" w:rsidRPr="0062290D" w:rsidRDefault="00461590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活動當日請填妥</w:t>
      </w:r>
      <w:r w:rsidRPr="00461590">
        <w:rPr>
          <w:rFonts w:ascii="標楷體" w:eastAsia="標楷體" w:hAnsi="標楷體" w:hint="eastAsia"/>
          <w:b/>
          <w:szCs w:val="24"/>
          <w:u w:val="single"/>
        </w:rPr>
        <w:t>健康聲明書(附件三)</w:t>
      </w:r>
      <w:r>
        <w:rPr>
          <w:rFonts w:ascii="標楷體" w:eastAsia="標楷體" w:hAnsi="標楷體" w:hint="eastAsia"/>
          <w:szCs w:val="24"/>
        </w:rPr>
        <w:t>交給承辦單位。</w:t>
      </w:r>
    </w:p>
    <w:p w14:paraId="7859C01E" w14:textId="3593D2EF" w:rsidR="008336DF" w:rsidRPr="004007E6" w:rsidRDefault="00BD2590" w:rsidP="00F86C23">
      <w:pPr>
        <w:pStyle w:val="a7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如遇颱風、疫情警戒升級或其他重大因素導致課程取消或延宕，將於</w:t>
      </w:r>
      <w:r w:rsidR="00077C38" w:rsidRPr="0062290D">
        <w:rPr>
          <w:rFonts w:ascii="標楷體" w:eastAsia="標楷體" w:hAnsi="標楷體" w:hint="eastAsia"/>
          <w:szCs w:val="24"/>
        </w:rPr>
        <w:t xml:space="preserve">本校網站（ </w:t>
      </w:r>
      <w:hyperlink r:id="rId9" w:history="1">
        <w:r w:rsidR="00077C38" w:rsidRPr="0062290D">
          <w:rPr>
            <w:rStyle w:val="ab"/>
            <w:rFonts w:ascii="標楷體" w:eastAsia="標楷體" w:hAnsi="標楷體"/>
            <w:szCs w:val="24"/>
          </w:rPr>
          <w:t>http://www.ksjh.km.edu.tw/</w:t>
        </w:r>
      </w:hyperlink>
      <w:r w:rsidR="00077C38" w:rsidRPr="0062290D">
        <w:rPr>
          <w:rFonts w:ascii="標楷體" w:eastAsia="標楷體" w:hAnsi="標楷體" w:hint="eastAsia"/>
          <w:szCs w:val="24"/>
        </w:rPr>
        <w:t xml:space="preserve"> ）</w:t>
      </w:r>
      <w:r w:rsidR="0099044A" w:rsidRPr="0062290D">
        <w:rPr>
          <w:rFonts w:ascii="標楷體" w:eastAsia="標楷體" w:hAnsi="標楷體" w:hint="eastAsia"/>
          <w:szCs w:val="24"/>
        </w:rPr>
        <w:t>公告周知。</w:t>
      </w:r>
    </w:p>
    <w:p w14:paraId="0CAF2465" w14:textId="3E8E235C" w:rsidR="00D03E40" w:rsidRPr="0062290D" w:rsidRDefault="007F21DC" w:rsidP="00F86C23">
      <w:pPr>
        <w:spacing w:line="276" w:lineRule="auto"/>
        <w:rPr>
          <w:rFonts w:ascii="標楷體" w:eastAsia="標楷體" w:hAnsi="標楷體"/>
          <w:szCs w:val="24"/>
        </w:rPr>
      </w:pPr>
      <w:r w:rsidRPr="0062290D">
        <w:rPr>
          <w:rFonts w:ascii="標楷體" w:eastAsia="標楷體" w:hAnsi="標楷體" w:hint="eastAsia"/>
          <w:szCs w:val="24"/>
        </w:rPr>
        <w:t>拾、</w:t>
      </w:r>
      <w:r w:rsidR="00172016" w:rsidRPr="0062290D">
        <w:rPr>
          <w:rFonts w:ascii="標楷體" w:eastAsia="標楷體" w:hAnsi="標楷體" w:hint="eastAsia"/>
          <w:szCs w:val="24"/>
        </w:rPr>
        <w:t>本計畫經</w:t>
      </w:r>
      <w:r w:rsidR="004007E6">
        <w:rPr>
          <w:rFonts w:ascii="標楷體" w:eastAsia="標楷體" w:hAnsi="標楷體" w:hint="eastAsia"/>
          <w:szCs w:val="24"/>
        </w:rPr>
        <w:t>金門縣政府</w:t>
      </w:r>
      <w:r w:rsidR="00172016" w:rsidRPr="0062290D">
        <w:rPr>
          <w:rFonts w:ascii="標楷體" w:eastAsia="標楷體" w:hAnsi="標楷體" w:hint="eastAsia"/>
          <w:szCs w:val="24"/>
        </w:rPr>
        <w:t>核定後實施，</w:t>
      </w:r>
      <w:r w:rsidR="009E704A" w:rsidRPr="0062290D">
        <w:rPr>
          <w:rFonts w:ascii="標楷體" w:eastAsia="標楷體" w:hAnsi="標楷體" w:hint="eastAsia"/>
          <w:szCs w:val="24"/>
        </w:rPr>
        <w:t>修正</w:t>
      </w:r>
      <w:r w:rsidR="0004719F">
        <w:rPr>
          <w:rFonts w:ascii="標楷體" w:eastAsia="標楷體" w:hAnsi="標楷體" w:hint="eastAsia"/>
          <w:szCs w:val="24"/>
        </w:rPr>
        <w:t>時</w:t>
      </w:r>
      <w:r w:rsidR="009E704A" w:rsidRPr="0062290D">
        <w:rPr>
          <w:rFonts w:ascii="標楷體" w:eastAsia="標楷體" w:hAnsi="標楷體" w:hint="eastAsia"/>
          <w:szCs w:val="24"/>
        </w:rPr>
        <w:t>亦同</w:t>
      </w:r>
      <w:r w:rsidR="00172016" w:rsidRPr="0062290D">
        <w:rPr>
          <w:rFonts w:ascii="標楷體" w:eastAsia="標楷體" w:hAnsi="標楷體" w:hint="eastAsia"/>
          <w:szCs w:val="24"/>
        </w:rPr>
        <w:t>。</w:t>
      </w:r>
    </w:p>
    <w:p w14:paraId="1D3D1BEC" w14:textId="77777777" w:rsidR="007F21DC" w:rsidRPr="007F21DC" w:rsidRDefault="007F21DC" w:rsidP="00624175">
      <w:pPr>
        <w:ind w:left="480"/>
        <w:rPr>
          <w:rFonts w:ascii="標楷體" w:eastAsia="標楷體" w:hAnsi="標楷體"/>
          <w:szCs w:val="24"/>
        </w:rPr>
      </w:pPr>
    </w:p>
    <w:p w14:paraId="7D75293A" w14:textId="2191A2FB" w:rsidR="007F21DC" w:rsidRDefault="007F21DC" w:rsidP="00624175">
      <w:pPr>
        <w:pStyle w:val="a7"/>
        <w:ind w:leftChars="0" w:left="960"/>
        <w:rPr>
          <w:rFonts w:ascii="標楷體" w:eastAsia="標楷體" w:hAnsi="標楷體"/>
          <w:szCs w:val="24"/>
        </w:rPr>
      </w:pPr>
    </w:p>
    <w:p w14:paraId="295B5FF2" w14:textId="3ED4BF02" w:rsidR="009F62BD" w:rsidRDefault="009F62BD" w:rsidP="00624175">
      <w:pPr>
        <w:widowControl/>
        <w:rPr>
          <w:rFonts w:ascii="標楷體" w:eastAsia="標楷體" w:hAnsi="標楷體"/>
          <w:szCs w:val="24"/>
        </w:rPr>
      </w:pPr>
    </w:p>
    <w:p w14:paraId="58EE0D39" w14:textId="112CF951" w:rsidR="00621981" w:rsidRDefault="00621981" w:rsidP="00624175">
      <w:pPr>
        <w:widowControl/>
        <w:rPr>
          <w:rFonts w:ascii="標楷體" w:eastAsia="標楷體" w:hAnsi="標楷體"/>
          <w:szCs w:val="24"/>
        </w:rPr>
      </w:pPr>
    </w:p>
    <w:p w14:paraId="7E11CD1B" w14:textId="369776A1" w:rsidR="00777C58" w:rsidRDefault="0062198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5B296A7" w14:textId="77777777" w:rsidR="0087215E" w:rsidRDefault="0087215E">
      <w:pPr>
        <w:widowControl/>
        <w:rPr>
          <w:rFonts w:ascii="標楷體" w:eastAsia="標楷體" w:hAnsi="標楷體"/>
          <w:b/>
          <w:sz w:val="32"/>
        </w:rPr>
      </w:pPr>
    </w:p>
    <w:p w14:paraId="59365CF8" w14:textId="147F9F76" w:rsidR="0062290D" w:rsidRPr="0062290D" w:rsidRDefault="009F62BD" w:rsidP="00CA32F5">
      <w:pPr>
        <w:ind w:leftChars="100" w:left="881" w:hangingChars="200" w:hanging="64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23EDE3" wp14:editId="035988B5">
                <wp:simplePos x="0" y="0"/>
                <wp:positionH relativeFrom="column">
                  <wp:posOffset>-278972</wp:posOffset>
                </wp:positionH>
                <wp:positionV relativeFrom="paragraph">
                  <wp:posOffset>-373512</wp:posOffset>
                </wp:positionV>
                <wp:extent cx="771896" cy="403761"/>
                <wp:effectExtent l="0" t="0" r="2857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403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3828D" w14:textId="18FC9B1F" w:rsidR="009F62BD" w:rsidRPr="009F62BD" w:rsidRDefault="009F62BD" w:rsidP="009F62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62BD">
                              <w:rPr>
                                <w:rFonts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EDE3" id="矩形 1" o:spid="_x0000_s1026" style="position:absolute;left:0;text-align:left;margin-left:-21.95pt;margin-top:-29.4pt;width:60.8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" fillcolor="white [3212]" strokecolor="black [3213]" strokeweight=".25pt">
                <v:textbox>
                  <w:txbxContent>
                    <w:p w14:paraId="7E33828D" w14:textId="18FC9B1F" w:rsidR="009F62BD" w:rsidRPr="009F62BD" w:rsidRDefault="009F62BD" w:rsidP="009F62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62BD">
                        <w:rPr>
                          <w:rFonts w:hint="eastAsia"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62290D" w:rsidRPr="0062290D">
        <w:rPr>
          <w:rFonts w:ascii="標楷體" w:eastAsia="標楷體" w:hAnsi="標楷體" w:hint="eastAsia"/>
          <w:b/>
          <w:sz w:val="32"/>
        </w:rPr>
        <w:t>金門縣金沙國民中學110</w:t>
      </w:r>
      <w:r w:rsidR="00F938C6">
        <w:rPr>
          <w:rFonts w:ascii="標楷體" w:eastAsia="標楷體" w:hAnsi="標楷體" w:hint="eastAsia"/>
          <w:b/>
          <w:sz w:val="32"/>
        </w:rPr>
        <w:t>年度特殊教育學生適應體育活動（競爭類型運動）</w:t>
      </w:r>
    </w:p>
    <w:p w14:paraId="52328179" w14:textId="769DE9F4" w:rsidR="0062290D" w:rsidRPr="006A776A" w:rsidRDefault="00CA32F5" w:rsidP="00D40549">
      <w:pPr>
        <w:spacing w:line="276" w:lineRule="auto"/>
        <w:ind w:leftChars="100" w:left="88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6A776A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636"/>
        <w:gridCol w:w="1688"/>
        <w:gridCol w:w="3058"/>
      </w:tblGrid>
      <w:tr w:rsidR="006C402F" w:rsidRPr="006E506B" w14:paraId="044EF9D5" w14:textId="77777777" w:rsidTr="00F2029A">
        <w:trPr>
          <w:trHeight w:val="528"/>
          <w:jc w:val="center"/>
        </w:trPr>
        <w:tc>
          <w:tcPr>
            <w:tcW w:w="9178" w:type="dxa"/>
            <w:gridSpan w:val="4"/>
            <w:vAlign w:val="center"/>
          </w:tcPr>
          <w:p w14:paraId="6955313E" w14:textId="2474E136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學生本人</w:t>
            </w:r>
          </w:p>
        </w:tc>
      </w:tr>
      <w:tr w:rsidR="006C402F" w:rsidRPr="006E506B" w14:paraId="61EBF2D2" w14:textId="77777777" w:rsidTr="00876987">
        <w:trPr>
          <w:trHeight w:val="528"/>
          <w:jc w:val="center"/>
        </w:trPr>
        <w:tc>
          <w:tcPr>
            <w:tcW w:w="1796" w:type="dxa"/>
            <w:vAlign w:val="center"/>
          </w:tcPr>
          <w:p w14:paraId="73FC0099" w14:textId="76C95685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636" w:type="dxa"/>
          </w:tcPr>
          <w:p w14:paraId="25AFEDF0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6947C981" w14:textId="25091FEF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年    級</w:t>
            </w:r>
          </w:p>
        </w:tc>
        <w:tc>
          <w:tcPr>
            <w:tcW w:w="3058" w:type="dxa"/>
          </w:tcPr>
          <w:p w14:paraId="020A5859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02F" w:rsidRPr="006E506B" w14:paraId="730B3C87" w14:textId="77777777" w:rsidTr="00876987">
        <w:trPr>
          <w:trHeight w:val="528"/>
          <w:jc w:val="center"/>
        </w:trPr>
        <w:tc>
          <w:tcPr>
            <w:tcW w:w="1796" w:type="dxa"/>
            <w:vAlign w:val="center"/>
          </w:tcPr>
          <w:p w14:paraId="64D31FD7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36" w:type="dxa"/>
          </w:tcPr>
          <w:p w14:paraId="1279758B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589F0154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58" w:type="dxa"/>
          </w:tcPr>
          <w:p w14:paraId="6702D751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02F" w:rsidRPr="006E506B" w14:paraId="2E9A7B15" w14:textId="77777777" w:rsidTr="00876987">
        <w:trPr>
          <w:jc w:val="center"/>
        </w:trPr>
        <w:tc>
          <w:tcPr>
            <w:tcW w:w="1796" w:type="dxa"/>
            <w:vAlign w:val="center"/>
          </w:tcPr>
          <w:p w14:paraId="111DFBC9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36" w:type="dxa"/>
          </w:tcPr>
          <w:p w14:paraId="4651017F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1688" w:type="dxa"/>
            <w:vAlign w:val="center"/>
          </w:tcPr>
          <w:p w14:paraId="2CB336CF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飲     食</w:t>
            </w:r>
          </w:p>
        </w:tc>
        <w:tc>
          <w:tcPr>
            <w:tcW w:w="3058" w:type="dxa"/>
          </w:tcPr>
          <w:p w14:paraId="724A7C96" w14:textId="77777777" w:rsidR="006C402F" w:rsidRPr="006E506B" w:rsidRDefault="006C402F" w:rsidP="006C402F">
            <w:pPr>
              <w:ind w:left="558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 xml:space="preserve"> □葷     □素</w:t>
            </w:r>
          </w:p>
        </w:tc>
      </w:tr>
      <w:tr w:rsidR="006C402F" w:rsidRPr="006E506B" w14:paraId="42F3B114" w14:textId="77777777" w:rsidTr="00876987">
        <w:trPr>
          <w:jc w:val="center"/>
        </w:trPr>
        <w:tc>
          <w:tcPr>
            <w:tcW w:w="1796" w:type="dxa"/>
            <w:vAlign w:val="center"/>
          </w:tcPr>
          <w:p w14:paraId="7770A061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2636" w:type="dxa"/>
          </w:tcPr>
          <w:p w14:paraId="36C59B94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55EE5DCC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障礙程度</w:t>
            </w:r>
          </w:p>
        </w:tc>
        <w:tc>
          <w:tcPr>
            <w:tcW w:w="3058" w:type="dxa"/>
          </w:tcPr>
          <w:p w14:paraId="34913D91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02F" w:rsidRPr="006E506B" w14:paraId="5812D806" w14:textId="77777777" w:rsidTr="00E034BE">
        <w:trPr>
          <w:jc w:val="center"/>
        </w:trPr>
        <w:tc>
          <w:tcPr>
            <w:tcW w:w="1796" w:type="dxa"/>
            <w:vAlign w:val="center"/>
          </w:tcPr>
          <w:p w14:paraId="50E55EB4" w14:textId="77777777" w:rsidR="006C402F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障礙情形</w:t>
            </w:r>
          </w:p>
          <w:p w14:paraId="0A6F0F43" w14:textId="77777777" w:rsidR="006C402F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  <w:p w14:paraId="4BA60576" w14:textId="61A93815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382" w:type="dxa"/>
            <w:gridSpan w:val="3"/>
          </w:tcPr>
          <w:p w14:paraId="33D9670E" w14:textId="77777777" w:rsidR="006C402F" w:rsidRPr="00166495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0"/>
                <w:szCs w:val="20"/>
              </w:rPr>
              <w:t>(例如：過敏、癲癇、心臟疾病、用藥時間及需要特別留意的，請確實填寫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本表不敷使用時請寫於後方空白處)</w:t>
            </w:r>
          </w:p>
          <w:p w14:paraId="36534D5E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4CBDB5A" w14:textId="77777777" w:rsidR="006C402F" w:rsidRDefault="006C402F" w:rsidP="006C402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F9BD3A3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02F" w:rsidRPr="006E506B" w14:paraId="5D5525DF" w14:textId="77777777" w:rsidTr="00823B72">
        <w:trPr>
          <w:jc w:val="center"/>
        </w:trPr>
        <w:tc>
          <w:tcPr>
            <w:tcW w:w="9178" w:type="dxa"/>
            <w:gridSpan w:val="4"/>
            <w:vAlign w:val="center"/>
          </w:tcPr>
          <w:p w14:paraId="5D2B331F" w14:textId="5EF33E13" w:rsidR="006C402F" w:rsidRPr="006C402F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6C402F">
              <w:rPr>
                <w:rFonts w:ascii="標楷體" w:eastAsia="標楷體" w:hAnsi="標楷體" w:hint="eastAsia"/>
                <w:sz w:val="28"/>
                <w:szCs w:val="20"/>
              </w:rPr>
              <w:t>學生之手足</w:t>
            </w:r>
          </w:p>
        </w:tc>
      </w:tr>
      <w:tr w:rsidR="006C402F" w:rsidRPr="006E506B" w14:paraId="7FC76454" w14:textId="77777777" w:rsidTr="00876987">
        <w:trPr>
          <w:trHeight w:val="528"/>
          <w:jc w:val="center"/>
        </w:trPr>
        <w:tc>
          <w:tcPr>
            <w:tcW w:w="1796" w:type="dxa"/>
            <w:vAlign w:val="center"/>
          </w:tcPr>
          <w:p w14:paraId="65523317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636" w:type="dxa"/>
          </w:tcPr>
          <w:p w14:paraId="1D7EE242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27BABCD8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年    級</w:t>
            </w:r>
          </w:p>
        </w:tc>
        <w:tc>
          <w:tcPr>
            <w:tcW w:w="3058" w:type="dxa"/>
          </w:tcPr>
          <w:p w14:paraId="41EB6D28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02F" w:rsidRPr="006E506B" w14:paraId="1852343C" w14:textId="77777777" w:rsidTr="00876987">
        <w:trPr>
          <w:trHeight w:val="528"/>
          <w:jc w:val="center"/>
        </w:trPr>
        <w:tc>
          <w:tcPr>
            <w:tcW w:w="1796" w:type="dxa"/>
            <w:vAlign w:val="center"/>
          </w:tcPr>
          <w:p w14:paraId="1F60F1B0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36" w:type="dxa"/>
          </w:tcPr>
          <w:p w14:paraId="6524BA7D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4D13272C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58" w:type="dxa"/>
          </w:tcPr>
          <w:p w14:paraId="72D2B40C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02F" w:rsidRPr="006E506B" w14:paraId="2A8F78BC" w14:textId="77777777" w:rsidTr="00876987">
        <w:trPr>
          <w:jc w:val="center"/>
        </w:trPr>
        <w:tc>
          <w:tcPr>
            <w:tcW w:w="1796" w:type="dxa"/>
            <w:vAlign w:val="center"/>
          </w:tcPr>
          <w:p w14:paraId="24AAAFA6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36" w:type="dxa"/>
          </w:tcPr>
          <w:p w14:paraId="43214294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1688" w:type="dxa"/>
            <w:vAlign w:val="center"/>
          </w:tcPr>
          <w:p w14:paraId="6E040859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飲     食</w:t>
            </w:r>
          </w:p>
        </w:tc>
        <w:tc>
          <w:tcPr>
            <w:tcW w:w="3058" w:type="dxa"/>
          </w:tcPr>
          <w:p w14:paraId="2BC11D58" w14:textId="77777777" w:rsidR="006C402F" w:rsidRPr="006E506B" w:rsidRDefault="006C402F" w:rsidP="006C402F">
            <w:pPr>
              <w:ind w:left="558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 xml:space="preserve"> □葷     □素</w:t>
            </w:r>
          </w:p>
        </w:tc>
      </w:tr>
      <w:tr w:rsidR="006C402F" w:rsidRPr="006E506B" w14:paraId="7F74D1D3" w14:textId="77777777" w:rsidTr="00106337">
        <w:trPr>
          <w:jc w:val="center"/>
        </w:trPr>
        <w:tc>
          <w:tcPr>
            <w:tcW w:w="1796" w:type="dxa"/>
            <w:vAlign w:val="center"/>
          </w:tcPr>
          <w:p w14:paraId="5E1D140F" w14:textId="77777777" w:rsidR="006C402F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  <w:p w14:paraId="240C5F32" w14:textId="1C977C03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382" w:type="dxa"/>
            <w:gridSpan w:val="3"/>
          </w:tcPr>
          <w:p w14:paraId="523CBEE9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02F" w:rsidRPr="006E506B" w14:paraId="43E35200" w14:textId="77777777" w:rsidTr="00876987">
        <w:trPr>
          <w:jc w:val="center"/>
        </w:trPr>
        <w:tc>
          <w:tcPr>
            <w:tcW w:w="1796" w:type="dxa"/>
            <w:vAlign w:val="center"/>
          </w:tcPr>
          <w:p w14:paraId="60C67C35" w14:textId="77777777" w:rsidR="006C402F" w:rsidRPr="006E506B" w:rsidRDefault="006C402F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636" w:type="dxa"/>
          </w:tcPr>
          <w:p w14:paraId="3997F5BD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14:paraId="15BB3080" w14:textId="76989E25" w:rsidR="006C402F" w:rsidRPr="006E506B" w:rsidRDefault="00627DA1" w:rsidP="006C40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058" w:type="dxa"/>
          </w:tcPr>
          <w:p w14:paraId="49405400" w14:textId="77777777" w:rsidR="006C402F" w:rsidRPr="006E506B" w:rsidRDefault="006C402F" w:rsidP="006C40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DA1" w:rsidRPr="006E506B" w14:paraId="08A7573D" w14:textId="77777777" w:rsidTr="00C52352">
        <w:trPr>
          <w:jc w:val="center"/>
        </w:trPr>
        <w:tc>
          <w:tcPr>
            <w:tcW w:w="1796" w:type="dxa"/>
            <w:vAlign w:val="center"/>
          </w:tcPr>
          <w:p w14:paraId="35C4B546" w14:textId="1E390487" w:rsidR="00627DA1" w:rsidRPr="006E506B" w:rsidRDefault="00627DA1" w:rsidP="00627D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82" w:type="dxa"/>
            <w:gridSpan w:val="3"/>
          </w:tcPr>
          <w:p w14:paraId="16279C64" w14:textId="0C6F7435" w:rsidR="00627DA1" w:rsidRPr="006E506B" w:rsidRDefault="00627DA1" w:rsidP="00627D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(手機)                  （家裡）</w:t>
            </w:r>
          </w:p>
        </w:tc>
      </w:tr>
    </w:tbl>
    <w:p w14:paraId="094F548F" w14:textId="12238F78" w:rsidR="006C402F" w:rsidRPr="00D40549" w:rsidRDefault="00397E74" w:rsidP="006C402F">
      <w:pPr>
        <w:spacing w:beforeLines="100" w:before="360" w:line="340" w:lineRule="exact"/>
        <w:jc w:val="both"/>
        <w:rPr>
          <w:rFonts w:ascii="Times New Roman" w:eastAsia="標楷體" w:hAnsi="Times New Roman" w:cs="Times New Roman"/>
          <w:b/>
          <w:szCs w:val="28"/>
        </w:rPr>
      </w:pPr>
      <w:r w:rsidRPr="00D4054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 xml:space="preserve">    </w:t>
      </w:r>
      <w:r w:rsidR="006C402F" w:rsidRPr="00D40549">
        <w:rPr>
          <w:rFonts w:ascii="Times New Roman" w:eastAsia="標楷體" w:hAnsi="Times New Roman" w:cs="Times New Roman" w:hint="eastAsia"/>
          <w:b/>
          <w:szCs w:val="28"/>
        </w:rPr>
        <w:t>備註：</w:t>
      </w:r>
      <w:r w:rsidR="006C402F" w:rsidRPr="00D40549">
        <w:rPr>
          <w:rFonts w:ascii="Times New Roman" w:eastAsia="標楷體" w:hAnsi="Times New Roman" w:cs="Times New Roman"/>
          <w:b/>
          <w:szCs w:val="28"/>
        </w:rPr>
        <w:t>1.</w:t>
      </w:r>
      <w:r w:rsidRPr="00D40549">
        <w:rPr>
          <w:rFonts w:ascii="Times New Roman" w:eastAsia="標楷體" w:hAnsi="Times New Roman" w:cs="Times New Roman" w:hint="eastAsia"/>
          <w:b/>
          <w:szCs w:val="28"/>
        </w:rPr>
        <w:t>無手足陪同參加，其手足欄免填。</w:t>
      </w:r>
    </w:p>
    <w:p w14:paraId="1585BA99" w14:textId="56ADB3BF" w:rsidR="006C402F" w:rsidRPr="00D40549" w:rsidRDefault="006C402F">
      <w:pPr>
        <w:widowControl/>
        <w:rPr>
          <w:rFonts w:ascii="標楷體" w:eastAsia="標楷體" w:hAnsi="標楷體"/>
          <w:b/>
          <w:sz w:val="36"/>
          <w:szCs w:val="40"/>
        </w:rPr>
      </w:pPr>
      <w:r w:rsidRPr="00D40549">
        <w:rPr>
          <w:rFonts w:ascii="Times New Roman" w:eastAsia="標楷體" w:hAnsi="Times New Roman" w:cs="Times New Roman" w:hint="eastAsia"/>
          <w:b/>
          <w:szCs w:val="28"/>
        </w:rPr>
        <w:t xml:space="preserve">　</w:t>
      </w:r>
      <w:r w:rsidR="00397E74" w:rsidRPr="00D40549">
        <w:rPr>
          <w:rFonts w:ascii="Times New Roman" w:eastAsia="標楷體" w:hAnsi="Times New Roman" w:cs="Times New Roman" w:hint="eastAsia"/>
          <w:b/>
          <w:szCs w:val="28"/>
        </w:rPr>
        <w:t xml:space="preserve">   </w:t>
      </w:r>
      <w:r w:rsidR="00D40549" w:rsidRPr="00D40549">
        <w:rPr>
          <w:rFonts w:ascii="Times New Roman" w:eastAsia="標楷體" w:hAnsi="Times New Roman" w:cs="Times New Roman" w:hint="eastAsia"/>
          <w:b/>
          <w:szCs w:val="28"/>
        </w:rPr>
        <w:t xml:space="preserve"> </w:t>
      </w:r>
      <w:r w:rsidR="00397E74" w:rsidRPr="00D40549">
        <w:rPr>
          <w:rFonts w:ascii="Times New Roman" w:eastAsia="標楷體" w:hAnsi="Times New Roman" w:cs="Times New Roman" w:hint="eastAsia"/>
          <w:b/>
          <w:szCs w:val="28"/>
        </w:rPr>
        <w:t xml:space="preserve"> </w:t>
      </w:r>
      <w:r w:rsidRPr="00D40549">
        <w:rPr>
          <w:rFonts w:ascii="Times New Roman" w:eastAsia="標楷體" w:hAnsi="Times New Roman" w:cs="Times New Roman" w:hint="eastAsia"/>
          <w:b/>
          <w:szCs w:val="28"/>
        </w:rPr>
        <w:t xml:space="preserve">　　</w:t>
      </w:r>
      <w:r w:rsidRPr="00D40549">
        <w:rPr>
          <w:rFonts w:ascii="Times New Roman" w:eastAsia="標楷體" w:hAnsi="Times New Roman" w:cs="Times New Roman"/>
          <w:b/>
          <w:szCs w:val="28"/>
        </w:rPr>
        <w:t>2.</w:t>
      </w:r>
      <w:r w:rsidR="00361ED6" w:rsidRPr="00D40549">
        <w:rPr>
          <w:rFonts w:ascii="Times New Roman" w:eastAsia="標楷體" w:hAnsi="Times New Roman" w:cs="Times New Roman" w:hint="eastAsia"/>
          <w:b/>
          <w:szCs w:val="28"/>
        </w:rPr>
        <w:t>本報名表資料請確實填寫，以</w:t>
      </w:r>
      <w:r w:rsidR="004640EB">
        <w:rPr>
          <w:rFonts w:ascii="Times New Roman" w:eastAsia="標楷體" w:hAnsi="Times New Roman" w:cs="Times New Roman" w:hint="eastAsia"/>
          <w:b/>
          <w:szCs w:val="28"/>
        </w:rPr>
        <w:t>利</w:t>
      </w:r>
      <w:r w:rsidR="00361ED6" w:rsidRPr="00D40549">
        <w:rPr>
          <w:rFonts w:ascii="Times New Roman" w:eastAsia="標楷體" w:hAnsi="Times New Roman" w:cs="Times New Roman" w:hint="eastAsia"/>
          <w:b/>
          <w:szCs w:val="28"/>
        </w:rPr>
        <w:t>辦理相關作業。</w:t>
      </w:r>
    </w:p>
    <w:p w14:paraId="35216470" w14:textId="77777777" w:rsidR="00F01A37" w:rsidRDefault="00F01A37" w:rsidP="00077C38">
      <w:pPr>
        <w:spacing w:beforeLines="100" w:before="360" w:after="240" w:line="600" w:lineRule="exact"/>
        <w:jc w:val="center"/>
        <w:rPr>
          <w:rFonts w:ascii="標楷體" w:eastAsia="標楷體" w:hAnsi="標楷體"/>
          <w:b/>
          <w:sz w:val="32"/>
        </w:rPr>
      </w:pPr>
    </w:p>
    <w:p w14:paraId="4160FFA2" w14:textId="752F5D76" w:rsidR="0062290D" w:rsidRPr="0062290D" w:rsidRDefault="009F62BD" w:rsidP="00077C38">
      <w:pPr>
        <w:spacing w:beforeLines="100" w:before="360" w:after="240" w:line="6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A1D784" wp14:editId="1E8EA3BF">
                <wp:simplePos x="0" y="0"/>
                <wp:positionH relativeFrom="column">
                  <wp:posOffset>-256993</wp:posOffset>
                </wp:positionH>
                <wp:positionV relativeFrom="paragraph">
                  <wp:posOffset>-364119</wp:posOffset>
                </wp:positionV>
                <wp:extent cx="771896" cy="403761"/>
                <wp:effectExtent l="0" t="0" r="285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403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1388D" w14:textId="240D4286" w:rsidR="009F62BD" w:rsidRPr="009F62BD" w:rsidRDefault="009F62BD" w:rsidP="009F62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62BD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D784" id="矩形 2" o:spid="_x0000_s1027" style="position:absolute;left:0;text-align:left;margin-left:-20.25pt;margin-top:-28.65pt;width:60.8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" fillcolor="white [3212]" strokecolor="black [3213]" strokeweight=".25pt">
                <v:textbox>
                  <w:txbxContent>
                    <w:p w14:paraId="7501388D" w14:textId="240D4286" w:rsidR="009F62BD" w:rsidRPr="009F62BD" w:rsidRDefault="009F62BD" w:rsidP="009F62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62BD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62290D" w:rsidRPr="0062290D">
        <w:rPr>
          <w:rFonts w:ascii="標楷體" w:eastAsia="標楷體" w:hAnsi="標楷體" w:hint="eastAsia"/>
          <w:b/>
          <w:sz w:val="32"/>
        </w:rPr>
        <w:t>金門縣金沙國民中學110年度特殊教育學生適應體育活動（競爭類型運動）</w:t>
      </w:r>
    </w:p>
    <w:p w14:paraId="597E78AC" w14:textId="39AD1DE7" w:rsidR="00077C38" w:rsidRPr="006A776A" w:rsidRDefault="00CA32F5" w:rsidP="00077C38">
      <w:pPr>
        <w:spacing w:beforeLines="100" w:before="360" w:after="240" w:line="600" w:lineRule="exact"/>
        <w:jc w:val="center"/>
        <w:rPr>
          <w:rFonts w:ascii="標楷體" w:eastAsia="標楷體" w:hAnsi="標楷體"/>
          <w:b/>
          <w:sz w:val="32"/>
          <w:szCs w:val="40"/>
          <w:u w:val="single"/>
        </w:rPr>
      </w:pPr>
      <w:r w:rsidRPr="006A776A">
        <w:rPr>
          <w:rFonts w:ascii="標楷體" w:eastAsia="標楷體" w:hAnsi="標楷體" w:hint="eastAsia"/>
          <w:b/>
          <w:sz w:val="32"/>
          <w:szCs w:val="40"/>
        </w:rPr>
        <w:t>家長同意書</w:t>
      </w:r>
    </w:p>
    <w:p w14:paraId="776BAADD" w14:textId="21FD53D3" w:rsidR="00CA32F5" w:rsidRPr="0062290D" w:rsidRDefault="0062290D" w:rsidP="0062290D">
      <w:pPr>
        <w:spacing w:beforeLines="100" w:before="360" w:after="24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32F5" w:rsidRPr="00021FA8">
        <w:rPr>
          <w:rFonts w:ascii="標楷體" w:eastAsia="標楷體" w:hAnsi="標楷體" w:hint="eastAsia"/>
          <w:sz w:val="28"/>
          <w:szCs w:val="28"/>
        </w:rPr>
        <w:t>本人同意敝子弟</w:t>
      </w:r>
      <w:r w:rsidR="00CA32F5" w:rsidRPr="00021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2290D">
        <w:rPr>
          <w:rFonts w:ascii="標楷體" w:eastAsia="標楷體" w:hAnsi="標楷體" w:hint="eastAsia"/>
          <w:sz w:val="28"/>
          <w:szCs w:val="28"/>
        </w:rPr>
        <w:t>及其手足</w:t>
      </w:r>
      <w:r w:rsidRPr="00021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CA32F5" w:rsidRPr="00021FA8">
        <w:rPr>
          <w:rFonts w:ascii="標楷體" w:eastAsia="標楷體" w:hAnsi="標楷體" w:hint="eastAsia"/>
          <w:sz w:val="28"/>
          <w:szCs w:val="28"/>
        </w:rPr>
        <w:t>參加</w:t>
      </w:r>
      <w:r w:rsidR="00CA32F5" w:rsidRPr="00021FA8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="00CA32F5" w:rsidRPr="00021FA8">
        <w:rPr>
          <w:rFonts w:ascii="標楷體" w:eastAsia="標楷體" w:hAnsi="標楷體" w:hint="eastAsia"/>
          <w:sz w:val="28"/>
          <w:szCs w:val="28"/>
        </w:rPr>
        <w:t>年</w:t>
      </w:r>
      <w:r w:rsidR="00CA32F5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="00CA32F5" w:rsidRPr="00021FA8">
        <w:rPr>
          <w:rFonts w:ascii="標楷體" w:eastAsia="標楷體" w:hAnsi="標楷體" w:hint="eastAsia"/>
          <w:sz w:val="28"/>
          <w:szCs w:val="28"/>
        </w:rPr>
        <w:t>月</w:t>
      </w:r>
      <w:r w:rsidR="00CA32F5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CA32F5" w:rsidRPr="00021FA8">
        <w:rPr>
          <w:rFonts w:ascii="標楷體" w:eastAsia="標楷體" w:hAnsi="標楷體" w:hint="eastAsia"/>
          <w:sz w:val="28"/>
          <w:szCs w:val="28"/>
        </w:rPr>
        <w:t>日，貴校辦理之「</w:t>
      </w:r>
      <w:r w:rsidR="00CA32F5" w:rsidRPr="00E209A7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金沙國民中學</w:t>
      </w:r>
      <w:r w:rsidR="00CA32F5" w:rsidRPr="00E209A7">
        <w:rPr>
          <w:rFonts w:ascii="標楷體" w:eastAsia="標楷體" w:hAnsi="標楷體" w:hint="eastAsia"/>
          <w:b/>
          <w:sz w:val="28"/>
        </w:rPr>
        <w:t>110年度特殊教育學生適應體育</w:t>
      </w:r>
      <w:r w:rsidR="00CA32F5">
        <w:rPr>
          <w:rFonts w:ascii="標楷體" w:eastAsia="標楷體" w:hAnsi="標楷體" w:hint="eastAsia"/>
          <w:b/>
          <w:sz w:val="28"/>
        </w:rPr>
        <w:t>活動（競爭類型運動）</w:t>
      </w:r>
      <w:r w:rsidR="00CA32F5" w:rsidRPr="00021FA8">
        <w:rPr>
          <w:rFonts w:ascii="標楷體" w:eastAsia="標楷體" w:hAnsi="標楷體" w:hint="eastAsia"/>
          <w:sz w:val="28"/>
          <w:szCs w:val="28"/>
        </w:rPr>
        <w:t>」，並願意</w:t>
      </w:r>
      <w:r w:rsidR="00CA32F5">
        <w:rPr>
          <w:rFonts w:ascii="標楷體" w:eastAsia="標楷體" w:hAnsi="標楷體" w:hint="eastAsia"/>
          <w:sz w:val="28"/>
          <w:szCs w:val="28"/>
        </w:rPr>
        <w:t>遵守活動中的規定</w:t>
      </w:r>
      <w:r w:rsidR="006C402F">
        <w:rPr>
          <w:rFonts w:ascii="標楷體" w:eastAsia="標楷體" w:hAnsi="標楷體" w:hint="eastAsia"/>
          <w:sz w:val="28"/>
          <w:szCs w:val="28"/>
        </w:rPr>
        <w:t>與</w:t>
      </w:r>
      <w:r w:rsidR="00CA32F5">
        <w:rPr>
          <w:rFonts w:ascii="標楷體" w:eastAsia="標楷體" w:hAnsi="標楷體" w:hint="eastAsia"/>
          <w:sz w:val="28"/>
          <w:szCs w:val="28"/>
        </w:rPr>
        <w:t>指導，</w:t>
      </w:r>
      <w:r w:rsidR="006C402F">
        <w:rPr>
          <w:rFonts w:ascii="標楷體" w:eastAsia="標楷體" w:hAnsi="標楷體" w:hint="eastAsia"/>
          <w:sz w:val="28"/>
          <w:szCs w:val="28"/>
        </w:rPr>
        <w:t>亦同意相關報名資料及照片作為本次活動使用，</w:t>
      </w:r>
      <w:r w:rsidR="00CA32F5">
        <w:rPr>
          <w:rFonts w:ascii="標楷體" w:eastAsia="標楷體" w:hAnsi="標楷體" w:hint="eastAsia"/>
          <w:sz w:val="28"/>
          <w:szCs w:val="28"/>
        </w:rPr>
        <w:t>特此聲明</w:t>
      </w:r>
      <w:r w:rsidR="00CA32F5" w:rsidRPr="00021FA8">
        <w:rPr>
          <w:rFonts w:ascii="標楷體" w:eastAsia="標楷體" w:hAnsi="標楷體" w:hint="eastAsia"/>
          <w:sz w:val="28"/>
          <w:szCs w:val="28"/>
        </w:rPr>
        <w:t>。</w:t>
      </w:r>
    </w:p>
    <w:p w14:paraId="7886D997" w14:textId="77777777" w:rsidR="00CA32F5" w:rsidRPr="00CA32F5" w:rsidRDefault="00CA32F5" w:rsidP="00CA32F5">
      <w:pPr>
        <w:spacing w:before="240" w:line="600" w:lineRule="exact"/>
        <w:rPr>
          <w:rFonts w:ascii="標楷體" w:eastAsia="標楷體" w:hAnsi="標楷體"/>
          <w:sz w:val="28"/>
          <w:szCs w:val="28"/>
        </w:rPr>
      </w:pPr>
    </w:p>
    <w:p w14:paraId="68FCB3D4" w14:textId="77777777" w:rsidR="00391F50" w:rsidRDefault="00CA32F5" w:rsidP="00391F50">
      <w:pPr>
        <w:spacing w:beforeLines="100" w:before="360" w:after="24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家長/</w:t>
      </w:r>
      <w:r w:rsidRPr="00021FA8">
        <w:rPr>
          <w:rFonts w:ascii="標楷體" w:eastAsia="標楷體" w:hAnsi="標楷體" w:hint="eastAsia"/>
          <w:sz w:val="28"/>
          <w:szCs w:val="28"/>
        </w:rPr>
        <w:t>監護人：</w:t>
      </w:r>
      <w:r>
        <w:rPr>
          <w:rFonts w:ascii="標楷體" w:eastAsia="標楷體" w:hAnsi="標楷體" w:hint="eastAsia"/>
          <w:sz w:val="28"/>
          <w:szCs w:val="28"/>
          <w:u w:val="single"/>
        </w:rPr>
        <w:t>＿＿＿＿＿＿＿＿＿＿</w:t>
      </w:r>
      <w:r w:rsidRPr="00FA2655">
        <w:rPr>
          <w:rFonts w:ascii="標楷體" w:eastAsia="標楷體" w:hAnsi="標楷體" w:hint="eastAsia"/>
          <w:sz w:val="28"/>
          <w:szCs w:val="28"/>
        </w:rPr>
        <w:t>（簽名）</w:t>
      </w:r>
    </w:p>
    <w:p w14:paraId="282114CE" w14:textId="1827F842" w:rsidR="00391F50" w:rsidRPr="00391F50" w:rsidRDefault="00CA32F5" w:rsidP="00391F50">
      <w:pPr>
        <w:spacing w:beforeLines="100" w:before="360" w:after="240"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FA2655">
        <w:rPr>
          <w:rFonts w:ascii="標楷體" w:eastAsia="標楷體" w:hAnsi="標楷體" w:hint="eastAsia"/>
          <w:sz w:val="28"/>
          <w:szCs w:val="28"/>
        </w:rPr>
        <w:t>聯絡電話</w:t>
      </w:r>
      <w:r w:rsidRPr="00021FA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＿＿＿＿＿＿＿＿＿</w:t>
      </w:r>
    </w:p>
    <w:p w14:paraId="332E2F22" w14:textId="77777777" w:rsidR="00391F50" w:rsidRDefault="00391F50" w:rsidP="00391F50">
      <w:pPr>
        <w:pStyle w:val="Default"/>
        <w:spacing w:line="60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填寫日期：     年      月      日</w:t>
      </w:r>
    </w:p>
    <w:p w14:paraId="4BAD04C9" w14:textId="77777777" w:rsidR="006C402F" w:rsidRDefault="006C402F" w:rsidP="00CA32F5">
      <w:pPr>
        <w:spacing w:beforeLines="100" w:before="360" w:line="3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F15C024" w14:textId="3307E170" w:rsidR="00CA32F5" w:rsidRPr="00D40549" w:rsidRDefault="00CA32F5" w:rsidP="00CA32F5">
      <w:pPr>
        <w:spacing w:beforeLines="100" w:before="360" w:line="340" w:lineRule="exact"/>
        <w:jc w:val="both"/>
        <w:rPr>
          <w:rFonts w:ascii="Times New Roman" w:eastAsia="標楷體" w:hAnsi="Times New Roman" w:cs="Times New Roman"/>
          <w:b/>
          <w:szCs w:val="28"/>
        </w:rPr>
      </w:pPr>
      <w:r w:rsidRPr="00D40549">
        <w:rPr>
          <w:rFonts w:ascii="Times New Roman" w:eastAsia="標楷體" w:hAnsi="Times New Roman" w:cs="Times New Roman" w:hint="eastAsia"/>
          <w:b/>
          <w:szCs w:val="28"/>
        </w:rPr>
        <w:t>備註：</w:t>
      </w:r>
      <w:r w:rsidRPr="00D40549">
        <w:rPr>
          <w:rFonts w:ascii="Times New Roman" w:eastAsia="標楷體" w:hAnsi="Times New Roman" w:cs="Times New Roman"/>
          <w:b/>
          <w:szCs w:val="28"/>
        </w:rPr>
        <w:t>1.</w:t>
      </w:r>
      <w:r w:rsidR="00397E74" w:rsidRPr="00D40549">
        <w:rPr>
          <w:rFonts w:ascii="Times New Roman" w:eastAsia="標楷體" w:hAnsi="Times New Roman" w:cs="Times New Roman" w:hint="eastAsia"/>
          <w:b/>
          <w:szCs w:val="28"/>
        </w:rPr>
        <w:t>無手足陪同參加，其手足欄免填。</w:t>
      </w:r>
    </w:p>
    <w:p w14:paraId="243806D5" w14:textId="678E7D58" w:rsidR="00397E74" w:rsidRPr="00D40549" w:rsidRDefault="00CA32F5" w:rsidP="006C402F">
      <w:pPr>
        <w:spacing w:before="120" w:line="340" w:lineRule="exact"/>
        <w:jc w:val="both"/>
        <w:rPr>
          <w:rFonts w:ascii="Times New Roman" w:eastAsia="標楷體" w:hAnsi="Times New Roman" w:cs="Times New Roman"/>
          <w:b/>
          <w:szCs w:val="28"/>
        </w:rPr>
      </w:pPr>
      <w:r w:rsidRPr="00D40549">
        <w:rPr>
          <w:rFonts w:ascii="Times New Roman" w:eastAsia="標楷體" w:hAnsi="Times New Roman" w:cs="Times New Roman" w:hint="eastAsia"/>
          <w:b/>
          <w:szCs w:val="28"/>
        </w:rPr>
        <w:t xml:space="preserve">　　　</w:t>
      </w:r>
      <w:r w:rsidRPr="00D40549">
        <w:rPr>
          <w:rFonts w:ascii="Times New Roman" w:eastAsia="標楷體" w:hAnsi="Times New Roman" w:cs="Times New Roman"/>
          <w:b/>
          <w:szCs w:val="28"/>
        </w:rPr>
        <w:t>2.</w:t>
      </w:r>
      <w:r w:rsidR="00397E74" w:rsidRPr="00D40549">
        <w:rPr>
          <w:rFonts w:ascii="Times New Roman" w:eastAsia="標楷體" w:hAnsi="Times New Roman" w:cs="Times New Roman" w:hint="eastAsia"/>
          <w:b/>
          <w:szCs w:val="28"/>
        </w:rPr>
        <w:t>請</w:t>
      </w:r>
      <w:r w:rsidR="004640EB">
        <w:rPr>
          <w:rFonts w:ascii="Times New Roman" w:eastAsia="標楷體" w:hAnsi="Times New Roman" w:cs="Times New Roman" w:hint="eastAsia"/>
          <w:b/>
          <w:szCs w:val="28"/>
        </w:rPr>
        <w:t>確實填妥本同意書，</w:t>
      </w:r>
      <w:r w:rsidR="00397E74" w:rsidRPr="00D40549">
        <w:rPr>
          <w:rFonts w:ascii="Times New Roman" w:eastAsia="標楷體" w:hAnsi="Times New Roman" w:cs="Times New Roman" w:hint="eastAsia"/>
          <w:b/>
          <w:szCs w:val="28"/>
        </w:rPr>
        <w:t>否則報名無效。</w:t>
      </w:r>
    </w:p>
    <w:p w14:paraId="05E05CB3" w14:textId="2DCC33D1" w:rsidR="00397E74" w:rsidRDefault="00397E74" w:rsidP="00435E1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26E3AE1C" w14:textId="77777777" w:rsidR="009B7954" w:rsidRDefault="009B7954" w:rsidP="00195B3D">
      <w:pPr>
        <w:pStyle w:val="Default"/>
        <w:jc w:val="center"/>
        <w:rPr>
          <w:rFonts w:hAnsi="標楷體"/>
          <w:b/>
          <w:sz w:val="32"/>
        </w:rPr>
      </w:pPr>
    </w:p>
    <w:p w14:paraId="448CED9B" w14:textId="66B0C789" w:rsidR="0062290D" w:rsidRPr="0062290D" w:rsidRDefault="009F62BD" w:rsidP="00195B3D">
      <w:pPr>
        <w:pStyle w:val="Default"/>
        <w:jc w:val="center"/>
        <w:rPr>
          <w:rFonts w:hAnsi="標楷體"/>
          <w:b/>
          <w:sz w:val="32"/>
        </w:rPr>
      </w:pPr>
      <w:r>
        <w:rPr>
          <w:rFonts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06A12" wp14:editId="13F375CF">
                <wp:simplePos x="0" y="0"/>
                <wp:positionH relativeFrom="column">
                  <wp:posOffset>-296883</wp:posOffset>
                </wp:positionH>
                <wp:positionV relativeFrom="paragraph">
                  <wp:posOffset>-356259</wp:posOffset>
                </wp:positionV>
                <wp:extent cx="771896" cy="403761"/>
                <wp:effectExtent l="0" t="0" r="2857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403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DCF58" w14:textId="1874A610" w:rsidR="009F62BD" w:rsidRPr="009F62BD" w:rsidRDefault="009F62BD" w:rsidP="009F62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62BD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6A12" id="矩形 3" o:spid="_x0000_s1028" style="position:absolute;left:0;text-align:left;margin-left:-23.4pt;margin-top:-28.05pt;width:60.8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" fillcolor="white [3212]" strokecolor="black [3213]" strokeweight=".25pt">
                <v:textbox>
                  <w:txbxContent>
                    <w:p w14:paraId="2BBDCF58" w14:textId="1874A610" w:rsidR="009F62BD" w:rsidRPr="009F62BD" w:rsidRDefault="009F62BD" w:rsidP="009F62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62BD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="0062290D" w:rsidRPr="0062290D">
        <w:rPr>
          <w:rFonts w:hAnsi="標楷體" w:hint="eastAsia"/>
          <w:b/>
          <w:sz w:val="32"/>
        </w:rPr>
        <w:t>金門縣金沙國民中學110年度特殊教育學生適應體育活動（競爭類型運動）</w:t>
      </w:r>
    </w:p>
    <w:p w14:paraId="466A9C8E" w14:textId="369D71D8" w:rsidR="00055CFD" w:rsidRPr="006A776A" w:rsidRDefault="008821F9" w:rsidP="006A776A">
      <w:pPr>
        <w:pStyle w:val="Default"/>
        <w:spacing w:line="720" w:lineRule="auto"/>
        <w:jc w:val="center"/>
        <w:rPr>
          <w:b/>
          <w:sz w:val="32"/>
          <w:szCs w:val="32"/>
        </w:rPr>
      </w:pPr>
      <w:r w:rsidRPr="006A776A">
        <w:rPr>
          <w:rFonts w:hint="eastAsia"/>
          <w:b/>
          <w:sz w:val="32"/>
          <w:szCs w:val="32"/>
        </w:rPr>
        <w:t>健康</w:t>
      </w:r>
      <w:r w:rsidR="008E4EDD" w:rsidRPr="006A776A">
        <w:rPr>
          <w:rFonts w:hint="eastAsia"/>
          <w:b/>
          <w:sz w:val="32"/>
          <w:szCs w:val="32"/>
        </w:rPr>
        <w:t>聲明</w:t>
      </w:r>
      <w:r w:rsidRPr="006A776A">
        <w:rPr>
          <w:rFonts w:hint="eastAsia"/>
          <w:b/>
          <w:sz w:val="32"/>
          <w:szCs w:val="32"/>
        </w:rPr>
        <w:t>書</w:t>
      </w:r>
    </w:p>
    <w:p w14:paraId="44D72560" w14:textId="6DD5B69D" w:rsidR="008821F9" w:rsidRDefault="00043D84" w:rsidP="00A8268C">
      <w:pPr>
        <w:pStyle w:val="Default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8821F9" w:rsidRPr="004F6134">
        <w:rPr>
          <w:rFonts w:hAnsi="標楷體" w:hint="eastAsia"/>
          <w:sz w:val="28"/>
          <w:szCs w:val="28"/>
        </w:rPr>
        <w:t>本人參加</w:t>
      </w:r>
      <w:r w:rsidR="00A9377B" w:rsidRPr="004F6134">
        <w:rPr>
          <w:rFonts w:hAnsi="標楷體" w:hint="eastAsia"/>
          <w:sz w:val="28"/>
          <w:szCs w:val="28"/>
        </w:rPr>
        <w:t>金門縣</w:t>
      </w:r>
      <w:r>
        <w:rPr>
          <w:rFonts w:hAnsi="標楷體" w:hint="eastAsia"/>
          <w:sz w:val="28"/>
          <w:szCs w:val="28"/>
        </w:rPr>
        <w:t>金沙國民中學</w:t>
      </w:r>
      <w:r w:rsidR="00A9377B" w:rsidRPr="004F6134">
        <w:rPr>
          <w:rFonts w:hAnsi="標楷體" w:hint="eastAsia"/>
          <w:sz w:val="28"/>
          <w:szCs w:val="28"/>
        </w:rPr>
        <w:t>110年度特殊教育學生適應體育活動（競爭類型運動）</w:t>
      </w:r>
      <w:r w:rsidR="008821F9" w:rsidRPr="004F6134">
        <w:rPr>
          <w:rFonts w:hAnsi="標楷體" w:hint="eastAsia"/>
          <w:sz w:val="28"/>
          <w:szCs w:val="28"/>
        </w:rPr>
        <w:t>，活動日期為</w:t>
      </w:r>
      <w:r w:rsidR="004F6134" w:rsidRPr="004F6134">
        <w:rPr>
          <w:rFonts w:hAnsi="標楷體" w:hint="eastAsia"/>
          <w:sz w:val="28"/>
          <w:szCs w:val="28"/>
        </w:rPr>
        <w:t xml:space="preserve"> </w:t>
      </w:r>
      <w:r w:rsidR="008821F9" w:rsidRPr="004F6134">
        <w:rPr>
          <w:rFonts w:hAnsi="標楷體" w:cs="Times New Roman"/>
          <w:b/>
          <w:bCs/>
          <w:sz w:val="28"/>
          <w:szCs w:val="28"/>
        </w:rPr>
        <w:t>110</w:t>
      </w:r>
      <w:r w:rsidR="008821F9" w:rsidRPr="004F6134">
        <w:rPr>
          <w:rFonts w:hAnsi="標楷體" w:hint="eastAsia"/>
          <w:sz w:val="28"/>
          <w:szCs w:val="28"/>
        </w:rPr>
        <w:t>年</w:t>
      </w:r>
      <w:r w:rsidR="004F6134" w:rsidRPr="004F6134">
        <w:rPr>
          <w:rFonts w:hAnsi="標楷體" w:hint="eastAsia"/>
          <w:b/>
          <w:sz w:val="28"/>
          <w:szCs w:val="28"/>
        </w:rPr>
        <w:t xml:space="preserve"> 12</w:t>
      </w:r>
      <w:r w:rsidR="004F6134" w:rsidRPr="004F6134">
        <w:rPr>
          <w:rFonts w:hAnsi="標楷體" w:hint="eastAsia"/>
          <w:sz w:val="28"/>
          <w:szCs w:val="28"/>
        </w:rPr>
        <w:t xml:space="preserve"> </w:t>
      </w:r>
      <w:r w:rsidR="008821F9" w:rsidRPr="004F6134">
        <w:rPr>
          <w:rFonts w:hAnsi="標楷體" w:hint="eastAsia"/>
          <w:sz w:val="28"/>
          <w:szCs w:val="28"/>
        </w:rPr>
        <w:t>月</w:t>
      </w:r>
      <w:r w:rsidR="004F6134" w:rsidRPr="004F6134">
        <w:rPr>
          <w:rFonts w:hAnsi="標楷體" w:hint="eastAsia"/>
          <w:sz w:val="28"/>
          <w:szCs w:val="28"/>
        </w:rPr>
        <w:t xml:space="preserve"> </w:t>
      </w:r>
      <w:r w:rsidR="004F6134" w:rsidRPr="004F6134">
        <w:rPr>
          <w:rFonts w:hAnsi="標楷體" w:cs="Times New Roman" w:hint="eastAsia"/>
          <w:b/>
          <w:bCs/>
          <w:sz w:val="28"/>
          <w:szCs w:val="28"/>
        </w:rPr>
        <w:t xml:space="preserve">4 </w:t>
      </w:r>
      <w:r w:rsidR="008821F9" w:rsidRPr="004F6134">
        <w:rPr>
          <w:rFonts w:hAnsi="標楷體" w:hint="eastAsia"/>
          <w:sz w:val="28"/>
          <w:szCs w:val="28"/>
        </w:rPr>
        <w:t>日</w:t>
      </w:r>
      <w:r w:rsidR="004F6134" w:rsidRPr="004F6134">
        <w:rPr>
          <w:rFonts w:hAnsi="標楷體" w:hint="eastAsia"/>
          <w:sz w:val="28"/>
          <w:szCs w:val="28"/>
        </w:rPr>
        <w:t xml:space="preserve"> </w:t>
      </w:r>
      <w:r w:rsidR="004F6134" w:rsidRPr="004F6134">
        <w:rPr>
          <w:rFonts w:hAnsi="標楷體" w:hint="eastAsia"/>
          <w:b/>
          <w:sz w:val="28"/>
          <w:szCs w:val="28"/>
        </w:rPr>
        <w:t>08：</w:t>
      </w:r>
      <w:r w:rsidR="009F4B6B">
        <w:rPr>
          <w:rFonts w:hAnsi="標楷體" w:hint="eastAsia"/>
          <w:b/>
          <w:sz w:val="28"/>
          <w:szCs w:val="28"/>
        </w:rPr>
        <w:t>3</w:t>
      </w:r>
      <w:r w:rsidR="004F6134" w:rsidRPr="004F6134">
        <w:rPr>
          <w:rFonts w:hAnsi="標楷體" w:hint="eastAsia"/>
          <w:b/>
          <w:sz w:val="28"/>
          <w:szCs w:val="28"/>
        </w:rPr>
        <w:t>0-1</w:t>
      </w:r>
      <w:r w:rsidR="009F4B6B">
        <w:rPr>
          <w:rFonts w:hAnsi="標楷體" w:hint="eastAsia"/>
          <w:b/>
          <w:sz w:val="28"/>
          <w:szCs w:val="28"/>
        </w:rPr>
        <w:t>7</w:t>
      </w:r>
      <w:r w:rsidR="004F6134" w:rsidRPr="004F6134">
        <w:rPr>
          <w:rFonts w:hAnsi="標楷體" w:hint="eastAsia"/>
          <w:b/>
          <w:sz w:val="28"/>
          <w:szCs w:val="28"/>
        </w:rPr>
        <w:t>：</w:t>
      </w:r>
      <w:r w:rsidR="009F4B6B">
        <w:rPr>
          <w:rFonts w:hAnsi="標楷體" w:hint="eastAsia"/>
          <w:b/>
          <w:sz w:val="28"/>
          <w:szCs w:val="28"/>
        </w:rPr>
        <w:t>3</w:t>
      </w:r>
      <w:r w:rsidR="004F6134" w:rsidRPr="004F6134">
        <w:rPr>
          <w:rFonts w:hAnsi="標楷體" w:hint="eastAsia"/>
          <w:b/>
          <w:sz w:val="28"/>
          <w:szCs w:val="28"/>
        </w:rPr>
        <w:t>0</w:t>
      </w:r>
      <w:r w:rsidR="004F6134">
        <w:rPr>
          <w:rFonts w:hAnsi="Times New Roman" w:hint="eastAsia"/>
          <w:sz w:val="28"/>
          <w:szCs w:val="28"/>
        </w:rPr>
        <w:t xml:space="preserve"> </w:t>
      </w:r>
      <w:r w:rsidR="008821F9">
        <w:rPr>
          <w:rFonts w:hAnsi="Times New Roman" w:hint="eastAsia"/>
          <w:sz w:val="28"/>
          <w:szCs w:val="28"/>
        </w:rPr>
        <w:t>，本人已評估自己的健康狀況無虞，願意遵守主辦單位一切規定參加</w:t>
      </w:r>
      <w:r w:rsidR="008E4EDD">
        <w:rPr>
          <w:rFonts w:hAnsi="Times New Roman" w:hint="eastAsia"/>
          <w:sz w:val="28"/>
          <w:szCs w:val="28"/>
        </w:rPr>
        <w:t>活動</w:t>
      </w:r>
      <w:r w:rsidR="008821F9">
        <w:rPr>
          <w:rFonts w:hAnsi="Times New Roman" w:hint="eastAsia"/>
          <w:sz w:val="28"/>
          <w:szCs w:val="28"/>
        </w:rPr>
        <w:t>。因應</w:t>
      </w:r>
      <w:r w:rsidR="008821F9">
        <w:rPr>
          <w:rFonts w:ascii="Times New Roman" w:hAnsi="Times New Roman" w:cs="Times New Roman"/>
          <w:b/>
          <w:bCs/>
          <w:sz w:val="28"/>
          <w:szCs w:val="28"/>
        </w:rPr>
        <w:t>COVID-19(</w:t>
      </w:r>
      <w:r w:rsidR="008821F9">
        <w:rPr>
          <w:rFonts w:hAnsi="Times New Roman" w:hint="eastAsia"/>
          <w:sz w:val="28"/>
          <w:szCs w:val="28"/>
        </w:rPr>
        <w:t>新冠肺炎</w:t>
      </w:r>
      <w:r w:rsidR="008821F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821F9">
        <w:rPr>
          <w:rFonts w:hAnsi="Times New Roman" w:hint="eastAsia"/>
          <w:sz w:val="28"/>
          <w:szCs w:val="28"/>
        </w:rPr>
        <w:t>疫情嚴重，本人聲明並未於活動日前</w:t>
      </w:r>
      <w:r w:rsidR="008821F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51158">
        <w:rPr>
          <w:rFonts w:ascii="Times New Roman" w:hAnsi="Times New Roman" w:cs="Times New Roman" w:hint="eastAsia"/>
          <w:b/>
          <w:bCs/>
          <w:sz w:val="28"/>
          <w:szCs w:val="28"/>
        </w:rPr>
        <w:t>日</w:t>
      </w:r>
      <w:r w:rsidR="008821F9">
        <w:rPr>
          <w:rFonts w:hAnsi="Times New Roman" w:hint="eastAsia"/>
          <w:sz w:val="28"/>
          <w:szCs w:val="28"/>
        </w:rPr>
        <w:t>內有出國，如有隱瞞疫情資訊，後果自負。</w:t>
      </w:r>
    </w:p>
    <w:p w14:paraId="772D56B3" w14:textId="77777777" w:rsidR="00A8268C" w:rsidRDefault="00A8268C" w:rsidP="008821F9">
      <w:pPr>
        <w:pStyle w:val="Default"/>
        <w:rPr>
          <w:rFonts w:hAnsi="Times New Roman"/>
          <w:sz w:val="28"/>
          <w:szCs w:val="28"/>
        </w:rPr>
      </w:pPr>
    </w:p>
    <w:p w14:paraId="0CC1B24A" w14:textId="645F9CD7" w:rsidR="008821F9" w:rsidRDefault="008821F9" w:rsidP="00391F50">
      <w:pPr>
        <w:pStyle w:val="Default"/>
        <w:spacing w:line="60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學員</w:t>
      </w:r>
      <w:r w:rsidR="00B05F44">
        <w:rPr>
          <w:rFonts w:hAnsi="Times New Roman" w:hint="eastAsia"/>
          <w:sz w:val="28"/>
          <w:szCs w:val="28"/>
        </w:rPr>
        <w:t>及其手足</w:t>
      </w:r>
      <w:r>
        <w:rPr>
          <w:rFonts w:hAnsi="Times New Roman" w:hint="eastAsia"/>
          <w:sz w:val="28"/>
          <w:szCs w:val="28"/>
        </w:rPr>
        <w:t>簽名：</w:t>
      </w:r>
    </w:p>
    <w:p w14:paraId="7DE16F43" w14:textId="77777777" w:rsidR="008821F9" w:rsidRDefault="008821F9" w:rsidP="00391F50">
      <w:pPr>
        <w:pStyle w:val="Default"/>
        <w:spacing w:line="60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家長簽名：</w:t>
      </w:r>
    </w:p>
    <w:p w14:paraId="4C7647E3" w14:textId="77777777" w:rsidR="008821F9" w:rsidRDefault="008821F9" w:rsidP="00391F50">
      <w:pPr>
        <w:pStyle w:val="Default"/>
        <w:spacing w:line="60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聯絡電話：</w:t>
      </w:r>
    </w:p>
    <w:p w14:paraId="70B0B4B1" w14:textId="1EDA0106" w:rsidR="008821F9" w:rsidRDefault="008821F9" w:rsidP="00391F50">
      <w:pPr>
        <w:pStyle w:val="Default"/>
        <w:spacing w:line="60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填寫日期：</w:t>
      </w:r>
      <w:r w:rsidR="00055CFD">
        <w:rPr>
          <w:rFonts w:hAnsi="Times New Roman" w:hint="eastAsia"/>
          <w:sz w:val="28"/>
          <w:szCs w:val="28"/>
        </w:rPr>
        <w:t xml:space="preserve">     </w:t>
      </w:r>
      <w:r>
        <w:rPr>
          <w:rFonts w:hAnsi="Times New Roman" w:hint="eastAsia"/>
          <w:sz w:val="28"/>
          <w:szCs w:val="28"/>
        </w:rPr>
        <w:t>年</w:t>
      </w:r>
      <w:r w:rsidR="00055CFD">
        <w:rPr>
          <w:rFonts w:hAnsi="Times New Roman" w:hint="eastAsia"/>
          <w:sz w:val="28"/>
          <w:szCs w:val="28"/>
        </w:rPr>
        <w:t xml:space="preserve">      </w:t>
      </w:r>
      <w:r>
        <w:rPr>
          <w:rFonts w:hAnsi="Times New Roman" w:hint="eastAsia"/>
          <w:sz w:val="28"/>
          <w:szCs w:val="28"/>
        </w:rPr>
        <w:t>月</w:t>
      </w:r>
      <w:r w:rsidR="00055CFD">
        <w:rPr>
          <w:rFonts w:hAnsi="Times New Roman" w:hint="eastAsia"/>
          <w:sz w:val="28"/>
          <w:szCs w:val="28"/>
        </w:rPr>
        <w:t xml:space="preserve">      </w:t>
      </w:r>
      <w:r>
        <w:rPr>
          <w:rFonts w:hAnsi="Times New Roman" w:hint="eastAsia"/>
          <w:sz w:val="28"/>
          <w:szCs w:val="28"/>
        </w:rPr>
        <w:t>日</w:t>
      </w:r>
    </w:p>
    <w:p w14:paraId="0013485A" w14:textId="77777777" w:rsidR="0065229E" w:rsidRDefault="0065229E" w:rsidP="008821F9">
      <w:pPr>
        <w:pStyle w:val="Default"/>
        <w:spacing w:after="130"/>
        <w:rPr>
          <w:rFonts w:hAnsi="Times New Roman"/>
          <w:sz w:val="23"/>
          <w:szCs w:val="23"/>
        </w:rPr>
      </w:pPr>
    </w:p>
    <w:p w14:paraId="407BB22F" w14:textId="77777777" w:rsidR="00461590" w:rsidRDefault="00461590" w:rsidP="008821F9">
      <w:pPr>
        <w:pStyle w:val="Default"/>
        <w:spacing w:after="130"/>
        <w:rPr>
          <w:rFonts w:hAnsi="Times New Roman"/>
          <w:sz w:val="23"/>
          <w:szCs w:val="23"/>
        </w:rPr>
      </w:pPr>
    </w:p>
    <w:p w14:paraId="0C615094" w14:textId="4BBAEC05" w:rsidR="00055CFD" w:rsidRPr="00A8268C" w:rsidRDefault="00055CFD" w:rsidP="00055CFD">
      <w:pPr>
        <w:pStyle w:val="Default"/>
        <w:rPr>
          <w:rFonts w:hAnsi="Times New Roman"/>
          <w:color w:val="111111"/>
          <w:szCs w:val="23"/>
        </w:rPr>
      </w:pPr>
      <w:r w:rsidRPr="00A8268C">
        <w:rPr>
          <w:rFonts w:hAnsi="Times New Roman" w:hint="eastAsia"/>
          <w:color w:val="111111"/>
          <w:szCs w:val="23"/>
        </w:rPr>
        <w:t>備註：</w:t>
      </w:r>
    </w:p>
    <w:p w14:paraId="384DFDBC" w14:textId="230BD5E3" w:rsidR="00827FD7" w:rsidRDefault="008821F9" w:rsidP="00827FD7">
      <w:pPr>
        <w:pStyle w:val="Default"/>
        <w:numPr>
          <w:ilvl w:val="0"/>
          <w:numId w:val="3"/>
        </w:numPr>
        <w:spacing w:after="130"/>
        <w:rPr>
          <w:rFonts w:hAnsi="Times New Roman"/>
          <w:szCs w:val="23"/>
        </w:rPr>
      </w:pPr>
      <w:r w:rsidRPr="00A8268C">
        <w:rPr>
          <w:rFonts w:hAnsi="Times New Roman" w:hint="eastAsia"/>
          <w:szCs w:val="23"/>
        </w:rPr>
        <w:t>為維持國內疫情之穩定控制，本</w:t>
      </w:r>
      <w:r w:rsidR="00055CFD" w:rsidRPr="00A8268C">
        <w:rPr>
          <w:rFonts w:hAnsi="Times New Roman" w:hint="eastAsia"/>
          <w:szCs w:val="23"/>
        </w:rPr>
        <w:t>活動</w:t>
      </w:r>
      <w:r w:rsidRPr="00A8268C">
        <w:rPr>
          <w:rFonts w:hAnsi="Times New Roman" w:hint="eastAsia"/>
          <w:szCs w:val="23"/>
        </w:rPr>
        <w:t>會配合政府「</w:t>
      </w:r>
      <w:r w:rsidRPr="00A8268C">
        <w:rPr>
          <w:rFonts w:ascii="Times New Roman" w:hAnsi="Times New Roman" w:cs="Times New Roman"/>
          <w:szCs w:val="23"/>
        </w:rPr>
        <w:t>COVID-19</w:t>
      </w:r>
      <w:r w:rsidRPr="00A8268C">
        <w:rPr>
          <w:rFonts w:hAnsi="Times New Roman" w:hint="eastAsia"/>
          <w:szCs w:val="23"/>
        </w:rPr>
        <w:t>防疫新生活運動」，採行實名制措</w:t>
      </w:r>
    </w:p>
    <w:p w14:paraId="0E88F0A6" w14:textId="353E7652" w:rsidR="008821F9" w:rsidRPr="00A8268C" w:rsidRDefault="008821F9" w:rsidP="00827FD7">
      <w:pPr>
        <w:pStyle w:val="Default"/>
        <w:spacing w:after="130"/>
        <w:ind w:left="480"/>
        <w:rPr>
          <w:rFonts w:hAnsi="Times New Roman"/>
          <w:szCs w:val="23"/>
        </w:rPr>
      </w:pPr>
      <w:r w:rsidRPr="00A8268C">
        <w:rPr>
          <w:rFonts w:hAnsi="Times New Roman" w:hint="eastAsia"/>
          <w:szCs w:val="23"/>
        </w:rPr>
        <w:t>施，未配合賽會防疫規定者，恕無法參加</w:t>
      </w:r>
      <w:r w:rsidR="008E4EDD" w:rsidRPr="00A8268C">
        <w:rPr>
          <w:rFonts w:hAnsi="Times New Roman" w:hint="eastAsia"/>
          <w:szCs w:val="23"/>
        </w:rPr>
        <w:t>本活動</w:t>
      </w:r>
      <w:r w:rsidRPr="00A8268C">
        <w:rPr>
          <w:rFonts w:hAnsi="Times New Roman" w:hint="eastAsia"/>
          <w:szCs w:val="23"/>
        </w:rPr>
        <w:t>。</w:t>
      </w:r>
      <w:r w:rsidRPr="00A8268C">
        <w:rPr>
          <w:rFonts w:hAnsi="Times New Roman"/>
          <w:szCs w:val="23"/>
        </w:rPr>
        <w:t xml:space="preserve"> </w:t>
      </w:r>
    </w:p>
    <w:p w14:paraId="58322F91" w14:textId="1857B48E" w:rsidR="00827FD7" w:rsidRDefault="008821F9" w:rsidP="00827FD7">
      <w:pPr>
        <w:pStyle w:val="Default"/>
        <w:numPr>
          <w:ilvl w:val="0"/>
          <w:numId w:val="3"/>
        </w:numPr>
        <w:spacing w:after="130"/>
        <w:rPr>
          <w:rFonts w:hAnsi="Times New Roman"/>
          <w:szCs w:val="23"/>
        </w:rPr>
      </w:pPr>
      <w:r w:rsidRPr="00A8268C">
        <w:rPr>
          <w:rFonts w:hAnsi="Times New Roman" w:hint="eastAsia"/>
          <w:szCs w:val="23"/>
        </w:rPr>
        <w:t>依據「個人資料保護法之特定目的及個人資料之類別」代號</w:t>
      </w:r>
      <w:r w:rsidRPr="00A8268C">
        <w:rPr>
          <w:rFonts w:ascii="Times New Roman" w:hAnsi="Times New Roman" w:cs="Times New Roman"/>
          <w:szCs w:val="23"/>
        </w:rPr>
        <w:t>012</w:t>
      </w:r>
      <w:r w:rsidRPr="00A8268C">
        <w:rPr>
          <w:rFonts w:hAnsi="Times New Roman" w:hint="eastAsia"/>
          <w:szCs w:val="23"/>
        </w:rPr>
        <w:t>公共衛生或傳染病防治之特定目</w:t>
      </w:r>
    </w:p>
    <w:p w14:paraId="3684D8B0" w14:textId="2CAB807E" w:rsidR="008821F9" w:rsidRPr="00A8268C" w:rsidRDefault="008821F9" w:rsidP="00827FD7">
      <w:pPr>
        <w:pStyle w:val="Default"/>
        <w:spacing w:after="130"/>
        <w:ind w:left="480"/>
        <w:rPr>
          <w:rFonts w:hAnsi="Times New Roman"/>
          <w:szCs w:val="23"/>
        </w:rPr>
      </w:pPr>
      <w:r w:rsidRPr="00A8268C">
        <w:rPr>
          <w:rFonts w:hAnsi="Times New Roman" w:hint="eastAsia"/>
          <w:szCs w:val="23"/>
        </w:rPr>
        <w:t>的蒐集個人資料，且不得為目的外使用。所蒐集之資料僅保存</w:t>
      </w:r>
      <w:r w:rsidRPr="00A8268C">
        <w:rPr>
          <w:rFonts w:ascii="Times New Roman" w:hAnsi="Times New Roman" w:cs="Times New Roman"/>
          <w:szCs w:val="23"/>
        </w:rPr>
        <w:t>28</w:t>
      </w:r>
      <w:r w:rsidRPr="00A8268C">
        <w:rPr>
          <w:rFonts w:hAnsi="Times New Roman" w:hint="eastAsia"/>
          <w:szCs w:val="23"/>
        </w:rPr>
        <w:t>天，屆期銷毀。</w:t>
      </w:r>
      <w:r w:rsidRPr="00A8268C">
        <w:rPr>
          <w:rFonts w:hAnsi="Times New Roman"/>
          <w:szCs w:val="23"/>
        </w:rPr>
        <w:t xml:space="preserve"> </w:t>
      </w:r>
    </w:p>
    <w:p w14:paraId="581F6F8A" w14:textId="4906DDD2" w:rsidR="00827FD7" w:rsidRDefault="008821F9" w:rsidP="00827FD7">
      <w:pPr>
        <w:pStyle w:val="Default"/>
        <w:numPr>
          <w:ilvl w:val="0"/>
          <w:numId w:val="3"/>
        </w:numPr>
        <w:rPr>
          <w:rFonts w:hAnsi="Times New Roman"/>
          <w:color w:val="111111"/>
          <w:szCs w:val="23"/>
        </w:rPr>
      </w:pPr>
      <w:r w:rsidRPr="00A8268C">
        <w:rPr>
          <w:rFonts w:hAnsi="Times New Roman" w:hint="eastAsia"/>
          <w:szCs w:val="23"/>
        </w:rPr>
        <w:t>依據</w:t>
      </w:r>
      <w:r w:rsidRPr="00A8268C">
        <w:rPr>
          <w:rFonts w:hAnsi="Times New Roman" w:hint="eastAsia"/>
          <w:color w:val="111111"/>
          <w:szCs w:val="23"/>
        </w:rPr>
        <w:t>中央流行疫情指揮中心規定，違反居家檢疫規定逕自外出或搭乘大眾運輸工具者，將依「傳</w:t>
      </w:r>
    </w:p>
    <w:p w14:paraId="21799D40" w14:textId="646F852C" w:rsidR="008821F9" w:rsidRDefault="008821F9" w:rsidP="00827FD7">
      <w:pPr>
        <w:pStyle w:val="Default"/>
        <w:ind w:left="480"/>
        <w:rPr>
          <w:rFonts w:hAnsi="Times New Roman"/>
          <w:color w:val="111111"/>
          <w:szCs w:val="23"/>
        </w:rPr>
      </w:pPr>
      <w:r w:rsidRPr="00A8268C">
        <w:rPr>
          <w:rFonts w:hAnsi="Times New Roman" w:hint="eastAsia"/>
          <w:color w:val="111111"/>
          <w:szCs w:val="23"/>
        </w:rPr>
        <w:t>染病防治法」第</w:t>
      </w:r>
      <w:r w:rsidRPr="00A8268C">
        <w:rPr>
          <w:rFonts w:ascii="Times New Roman" w:hAnsi="Times New Roman" w:cs="Times New Roman"/>
          <w:color w:val="111111"/>
          <w:szCs w:val="23"/>
        </w:rPr>
        <w:t>58</w:t>
      </w:r>
      <w:r w:rsidRPr="00A8268C">
        <w:rPr>
          <w:rFonts w:hAnsi="Times New Roman" w:hint="eastAsia"/>
          <w:color w:val="111111"/>
          <w:szCs w:val="23"/>
        </w:rPr>
        <w:t>條及第</w:t>
      </w:r>
      <w:r w:rsidRPr="00A8268C">
        <w:rPr>
          <w:rFonts w:ascii="Times New Roman" w:hAnsi="Times New Roman" w:cs="Times New Roman"/>
          <w:color w:val="111111"/>
          <w:szCs w:val="23"/>
        </w:rPr>
        <w:t>69</w:t>
      </w:r>
      <w:r w:rsidRPr="00A8268C">
        <w:rPr>
          <w:rFonts w:hAnsi="Times New Roman" w:hint="eastAsia"/>
          <w:color w:val="111111"/>
          <w:szCs w:val="23"/>
        </w:rPr>
        <w:t>條處新臺幣</w:t>
      </w:r>
      <w:r w:rsidRPr="00A8268C">
        <w:rPr>
          <w:rFonts w:ascii="Times New Roman" w:hAnsi="Times New Roman" w:cs="Times New Roman"/>
          <w:color w:val="111111"/>
          <w:szCs w:val="23"/>
        </w:rPr>
        <w:t>1</w:t>
      </w:r>
      <w:r w:rsidRPr="00A8268C">
        <w:rPr>
          <w:rFonts w:hAnsi="Times New Roman" w:hint="eastAsia"/>
          <w:color w:val="111111"/>
          <w:szCs w:val="23"/>
        </w:rPr>
        <w:t>萬至</w:t>
      </w:r>
      <w:r w:rsidRPr="00A8268C">
        <w:rPr>
          <w:rFonts w:ascii="Times New Roman" w:hAnsi="Times New Roman" w:cs="Times New Roman"/>
          <w:color w:val="111111"/>
          <w:szCs w:val="23"/>
        </w:rPr>
        <w:t>15</w:t>
      </w:r>
      <w:r w:rsidRPr="00A8268C">
        <w:rPr>
          <w:rFonts w:hAnsi="Times New Roman" w:hint="eastAsia"/>
          <w:color w:val="111111"/>
          <w:szCs w:val="23"/>
        </w:rPr>
        <w:t>萬元不等罰鍰；若違反居家隔離規定者，將進行強制隔離，若失去聯繫則將公布其姓名，請民眾勿以身試法。</w:t>
      </w:r>
    </w:p>
    <w:p w14:paraId="2554C97E" w14:textId="57150A13" w:rsidR="00461590" w:rsidRPr="00A8268C" w:rsidRDefault="00461590" w:rsidP="00461590">
      <w:pPr>
        <w:pStyle w:val="Default"/>
        <w:numPr>
          <w:ilvl w:val="0"/>
          <w:numId w:val="3"/>
        </w:numPr>
        <w:rPr>
          <w:rFonts w:hAnsi="Times New Roman"/>
          <w:color w:val="111111"/>
          <w:szCs w:val="23"/>
        </w:rPr>
      </w:pPr>
      <w:r>
        <w:rPr>
          <w:rFonts w:hAnsi="Times New Roman" w:hint="eastAsia"/>
          <w:color w:val="111111"/>
          <w:szCs w:val="23"/>
        </w:rPr>
        <w:t>本表請於活動當日繳交給承辦單位。</w:t>
      </w:r>
    </w:p>
    <w:p w14:paraId="5E500E12" w14:textId="77777777" w:rsidR="00055CFD" w:rsidRDefault="00055CFD" w:rsidP="008821F9">
      <w:pPr>
        <w:pStyle w:val="Default"/>
        <w:rPr>
          <w:rFonts w:hAnsi="Times New Roman"/>
          <w:color w:val="111111"/>
          <w:sz w:val="23"/>
          <w:szCs w:val="23"/>
        </w:rPr>
      </w:pPr>
    </w:p>
    <w:p w14:paraId="2ED3715F" w14:textId="77777777" w:rsidR="00DA4D2B" w:rsidRPr="00456753" w:rsidRDefault="00DA4D2B" w:rsidP="008821F9">
      <w:pPr>
        <w:pStyle w:val="Default"/>
        <w:rPr>
          <w:rFonts w:hAnsi="Times New Roman"/>
          <w:color w:val="111111"/>
          <w:sz w:val="23"/>
          <w:szCs w:val="23"/>
        </w:rPr>
      </w:pPr>
    </w:p>
    <w:sectPr w:rsidR="00DA4D2B" w:rsidRPr="00456753" w:rsidSect="00F14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02A6A" w14:textId="77777777" w:rsidR="00FB3FDC" w:rsidRDefault="00FB3FDC" w:rsidP="00F14193">
      <w:r>
        <w:separator/>
      </w:r>
    </w:p>
  </w:endnote>
  <w:endnote w:type="continuationSeparator" w:id="0">
    <w:p w14:paraId="1F2B4474" w14:textId="77777777" w:rsidR="00FB3FDC" w:rsidRDefault="00FB3FDC" w:rsidP="00F1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6D9B" w14:textId="77777777" w:rsidR="00FB3FDC" w:rsidRDefault="00FB3FDC" w:rsidP="00F14193">
      <w:r>
        <w:separator/>
      </w:r>
    </w:p>
  </w:footnote>
  <w:footnote w:type="continuationSeparator" w:id="0">
    <w:p w14:paraId="07BBB160" w14:textId="77777777" w:rsidR="00FB3FDC" w:rsidRDefault="00FB3FDC" w:rsidP="00F1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92B"/>
    <w:multiLevelType w:val="hybridMultilevel"/>
    <w:tmpl w:val="6262CA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D2145E"/>
    <w:multiLevelType w:val="hybridMultilevel"/>
    <w:tmpl w:val="4936EE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A5241A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A1760"/>
    <w:multiLevelType w:val="hybridMultilevel"/>
    <w:tmpl w:val="FA124F12"/>
    <w:lvl w:ilvl="0" w:tplc="F158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FB"/>
    <w:rsid w:val="00000746"/>
    <w:rsid w:val="000253B6"/>
    <w:rsid w:val="00031919"/>
    <w:rsid w:val="000356A3"/>
    <w:rsid w:val="00043D84"/>
    <w:rsid w:val="0004719F"/>
    <w:rsid w:val="00055CFD"/>
    <w:rsid w:val="00071832"/>
    <w:rsid w:val="00074D91"/>
    <w:rsid w:val="00077C38"/>
    <w:rsid w:val="00081B87"/>
    <w:rsid w:val="00092A1C"/>
    <w:rsid w:val="000D42DA"/>
    <w:rsid w:val="000F32E2"/>
    <w:rsid w:val="000F64E7"/>
    <w:rsid w:val="000F6E3E"/>
    <w:rsid w:val="00100148"/>
    <w:rsid w:val="00112D23"/>
    <w:rsid w:val="00114098"/>
    <w:rsid w:val="00124E45"/>
    <w:rsid w:val="001467E9"/>
    <w:rsid w:val="00150C35"/>
    <w:rsid w:val="001544CB"/>
    <w:rsid w:val="00172016"/>
    <w:rsid w:val="0017588B"/>
    <w:rsid w:val="00176091"/>
    <w:rsid w:val="001901C0"/>
    <w:rsid w:val="00195726"/>
    <w:rsid w:val="00195B3D"/>
    <w:rsid w:val="001A1133"/>
    <w:rsid w:val="001A28C9"/>
    <w:rsid w:val="001C026F"/>
    <w:rsid w:val="001E3CB5"/>
    <w:rsid w:val="001E510A"/>
    <w:rsid w:val="001E5E98"/>
    <w:rsid w:val="00200F4C"/>
    <w:rsid w:val="00216986"/>
    <w:rsid w:val="00231F84"/>
    <w:rsid w:val="002508A5"/>
    <w:rsid w:val="00254BC1"/>
    <w:rsid w:val="00260764"/>
    <w:rsid w:val="0027529D"/>
    <w:rsid w:val="00280684"/>
    <w:rsid w:val="00291797"/>
    <w:rsid w:val="00292031"/>
    <w:rsid w:val="002955DD"/>
    <w:rsid w:val="002A0760"/>
    <w:rsid w:val="002A2880"/>
    <w:rsid w:val="002B5BBD"/>
    <w:rsid w:val="002D1880"/>
    <w:rsid w:val="002F5C51"/>
    <w:rsid w:val="00303DA6"/>
    <w:rsid w:val="00305409"/>
    <w:rsid w:val="0031497C"/>
    <w:rsid w:val="00314CC9"/>
    <w:rsid w:val="003154AF"/>
    <w:rsid w:val="003270FE"/>
    <w:rsid w:val="00333375"/>
    <w:rsid w:val="003433FD"/>
    <w:rsid w:val="003449DA"/>
    <w:rsid w:val="003510D1"/>
    <w:rsid w:val="00352316"/>
    <w:rsid w:val="003547EE"/>
    <w:rsid w:val="00357D99"/>
    <w:rsid w:val="00361ED6"/>
    <w:rsid w:val="00376358"/>
    <w:rsid w:val="00391F50"/>
    <w:rsid w:val="00392E6C"/>
    <w:rsid w:val="003946AD"/>
    <w:rsid w:val="003962F1"/>
    <w:rsid w:val="00397E74"/>
    <w:rsid w:val="003A5486"/>
    <w:rsid w:val="003B0B46"/>
    <w:rsid w:val="003B1970"/>
    <w:rsid w:val="003C2008"/>
    <w:rsid w:val="003D4256"/>
    <w:rsid w:val="003D7DC0"/>
    <w:rsid w:val="003E0091"/>
    <w:rsid w:val="003E6DAD"/>
    <w:rsid w:val="003E75FF"/>
    <w:rsid w:val="004007E6"/>
    <w:rsid w:val="004013FB"/>
    <w:rsid w:val="00401587"/>
    <w:rsid w:val="004233A8"/>
    <w:rsid w:val="00423AB1"/>
    <w:rsid w:val="004250B6"/>
    <w:rsid w:val="00435E1C"/>
    <w:rsid w:val="00441CDA"/>
    <w:rsid w:val="00456753"/>
    <w:rsid w:val="00457CF6"/>
    <w:rsid w:val="00461590"/>
    <w:rsid w:val="004636D6"/>
    <w:rsid w:val="004640EB"/>
    <w:rsid w:val="00465472"/>
    <w:rsid w:val="00470829"/>
    <w:rsid w:val="00470CFF"/>
    <w:rsid w:val="00471EA8"/>
    <w:rsid w:val="0047640F"/>
    <w:rsid w:val="00481548"/>
    <w:rsid w:val="00483FC3"/>
    <w:rsid w:val="00486129"/>
    <w:rsid w:val="0048777C"/>
    <w:rsid w:val="00490D15"/>
    <w:rsid w:val="00491258"/>
    <w:rsid w:val="00493DFF"/>
    <w:rsid w:val="0049537B"/>
    <w:rsid w:val="004A301C"/>
    <w:rsid w:val="004B15D1"/>
    <w:rsid w:val="004C2048"/>
    <w:rsid w:val="004C5290"/>
    <w:rsid w:val="004F392A"/>
    <w:rsid w:val="004F5C3D"/>
    <w:rsid w:val="004F6134"/>
    <w:rsid w:val="00503593"/>
    <w:rsid w:val="00511B7C"/>
    <w:rsid w:val="00515A9E"/>
    <w:rsid w:val="00521F52"/>
    <w:rsid w:val="005333C6"/>
    <w:rsid w:val="0053597A"/>
    <w:rsid w:val="0054765A"/>
    <w:rsid w:val="0055561F"/>
    <w:rsid w:val="00563B8B"/>
    <w:rsid w:val="005820A6"/>
    <w:rsid w:val="00582FB6"/>
    <w:rsid w:val="005860DC"/>
    <w:rsid w:val="005B2F57"/>
    <w:rsid w:val="005B30AF"/>
    <w:rsid w:val="005B5FA1"/>
    <w:rsid w:val="005D40B5"/>
    <w:rsid w:val="005D75AA"/>
    <w:rsid w:val="005E66E9"/>
    <w:rsid w:val="005F574E"/>
    <w:rsid w:val="00612F49"/>
    <w:rsid w:val="0061510E"/>
    <w:rsid w:val="006159A4"/>
    <w:rsid w:val="00621981"/>
    <w:rsid w:val="0062290D"/>
    <w:rsid w:val="00624175"/>
    <w:rsid w:val="00627DA1"/>
    <w:rsid w:val="00635CC1"/>
    <w:rsid w:val="00641537"/>
    <w:rsid w:val="006424A9"/>
    <w:rsid w:val="0065229E"/>
    <w:rsid w:val="006533C1"/>
    <w:rsid w:val="00653E32"/>
    <w:rsid w:val="00660D6B"/>
    <w:rsid w:val="00661A63"/>
    <w:rsid w:val="00663908"/>
    <w:rsid w:val="00664079"/>
    <w:rsid w:val="00677D05"/>
    <w:rsid w:val="00682093"/>
    <w:rsid w:val="00687F3D"/>
    <w:rsid w:val="006A04F9"/>
    <w:rsid w:val="006A776A"/>
    <w:rsid w:val="006C402F"/>
    <w:rsid w:val="006E26AF"/>
    <w:rsid w:val="006E3A1E"/>
    <w:rsid w:val="006E5E37"/>
    <w:rsid w:val="006E79DD"/>
    <w:rsid w:val="006F1702"/>
    <w:rsid w:val="00705201"/>
    <w:rsid w:val="00721A65"/>
    <w:rsid w:val="007278B9"/>
    <w:rsid w:val="00741D25"/>
    <w:rsid w:val="0075455E"/>
    <w:rsid w:val="00760631"/>
    <w:rsid w:val="00774725"/>
    <w:rsid w:val="00774BA2"/>
    <w:rsid w:val="0077560F"/>
    <w:rsid w:val="00777C58"/>
    <w:rsid w:val="00785B16"/>
    <w:rsid w:val="00786889"/>
    <w:rsid w:val="00786A55"/>
    <w:rsid w:val="007A271E"/>
    <w:rsid w:val="007A7379"/>
    <w:rsid w:val="007B558F"/>
    <w:rsid w:val="007C2F7B"/>
    <w:rsid w:val="007D00D7"/>
    <w:rsid w:val="007E15D9"/>
    <w:rsid w:val="007E7BA3"/>
    <w:rsid w:val="007F0336"/>
    <w:rsid w:val="007F21DC"/>
    <w:rsid w:val="007F6125"/>
    <w:rsid w:val="007F6E64"/>
    <w:rsid w:val="00803259"/>
    <w:rsid w:val="008126CE"/>
    <w:rsid w:val="0082697F"/>
    <w:rsid w:val="00827FD7"/>
    <w:rsid w:val="008336DF"/>
    <w:rsid w:val="00836234"/>
    <w:rsid w:val="00852BB9"/>
    <w:rsid w:val="00853A7E"/>
    <w:rsid w:val="0087215E"/>
    <w:rsid w:val="00875E6A"/>
    <w:rsid w:val="008821F9"/>
    <w:rsid w:val="008A7D4D"/>
    <w:rsid w:val="008C6EF9"/>
    <w:rsid w:val="008C7191"/>
    <w:rsid w:val="008C79FA"/>
    <w:rsid w:val="008D6E99"/>
    <w:rsid w:val="008D7B81"/>
    <w:rsid w:val="008E4BCE"/>
    <w:rsid w:val="008E4EDD"/>
    <w:rsid w:val="008E6C5A"/>
    <w:rsid w:val="008E7AE2"/>
    <w:rsid w:val="00903275"/>
    <w:rsid w:val="00906BD4"/>
    <w:rsid w:val="0092215C"/>
    <w:rsid w:val="009232E1"/>
    <w:rsid w:val="00931184"/>
    <w:rsid w:val="00931D7B"/>
    <w:rsid w:val="00940F8C"/>
    <w:rsid w:val="009508D7"/>
    <w:rsid w:val="00980C2F"/>
    <w:rsid w:val="00981FF5"/>
    <w:rsid w:val="0099044A"/>
    <w:rsid w:val="00991B1C"/>
    <w:rsid w:val="00997E8D"/>
    <w:rsid w:val="009A0326"/>
    <w:rsid w:val="009A7640"/>
    <w:rsid w:val="009B2546"/>
    <w:rsid w:val="009B7954"/>
    <w:rsid w:val="009B7FE3"/>
    <w:rsid w:val="009C4481"/>
    <w:rsid w:val="009D05C3"/>
    <w:rsid w:val="009D7472"/>
    <w:rsid w:val="009E5FEE"/>
    <w:rsid w:val="009E704A"/>
    <w:rsid w:val="009F1F06"/>
    <w:rsid w:val="009F4B6B"/>
    <w:rsid w:val="009F500C"/>
    <w:rsid w:val="009F5643"/>
    <w:rsid w:val="009F5DA3"/>
    <w:rsid w:val="009F62BD"/>
    <w:rsid w:val="00A1097C"/>
    <w:rsid w:val="00A11928"/>
    <w:rsid w:val="00A13FF1"/>
    <w:rsid w:val="00A21338"/>
    <w:rsid w:val="00A21B98"/>
    <w:rsid w:val="00A34979"/>
    <w:rsid w:val="00A34F1D"/>
    <w:rsid w:val="00A35EFB"/>
    <w:rsid w:val="00A437D5"/>
    <w:rsid w:val="00A8268C"/>
    <w:rsid w:val="00A90725"/>
    <w:rsid w:val="00A91916"/>
    <w:rsid w:val="00A9377B"/>
    <w:rsid w:val="00A94737"/>
    <w:rsid w:val="00A94EDA"/>
    <w:rsid w:val="00A962B2"/>
    <w:rsid w:val="00AA31FE"/>
    <w:rsid w:val="00AA500E"/>
    <w:rsid w:val="00AB0091"/>
    <w:rsid w:val="00AB7129"/>
    <w:rsid w:val="00AC1657"/>
    <w:rsid w:val="00AC1E5D"/>
    <w:rsid w:val="00AC4BA4"/>
    <w:rsid w:val="00AD0237"/>
    <w:rsid w:val="00AD0C02"/>
    <w:rsid w:val="00AE1144"/>
    <w:rsid w:val="00AF1D7F"/>
    <w:rsid w:val="00B02927"/>
    <w:rsid w:val="00B05E3A"/>
    <w:rsid w:val="00B05F44"/>
    <w:rsid w:val="00B100EC"/>
    <w:rsid w:val="00B13501"/>
    <w:rsid w:val="00B145A5"/>
    <w:rsid w:val="00B154FF"/>
    <w:rsid w:val="00B31307"/>
    <w:rsid w:val="00B50106"/>
    <w:rsid w:val="00B63774"/>
    <w:rsid w:val="00B80887"/>
    <w:rsid w:val="00B80D90"/>
    <w:rsid w:val="00B81B63"/>
    <w:rsid w:val="00B87326"/>
    <w:rsid w:val="00B90295"/>
    <w:rsid w:val="00B928D8"/>
    <w:rsid w:val="00BA07C8"/>
    <w:rsid w:val="00BA181B"/>
    <w:rsid w:val="00BA2999"/>
    <w:rsid w:val="00BB3442"/>
    <w:rsid w:val="00BB5276"/>
    <w:rsid w:val="00BC6958"/>
    <w:rsid w:val="00BC7D1F"/>
    <w:rsid w:val="00BD2590"/>
    <w:rsid w:val="00BD51F2"/>
    <w:rsid w:val="00BE4D03"/>
    <w:rsid w:val="00C0328A"/>
    <w:rsid w:val="00C0431B"/>
    <w:rsid w:val="00C056DC"/>
    <w:rsid w:val="00C20C4A"/>
    <w:rsid w:val="00C51799"/>
    <w:rsid w:val="00C53F40"/>
    <w:rsid w:val="00C563CB"/>
    <w:rsid w:val="00C64078"/>
    <w:rsid w:val="00C70CB3"/>
    <w:rsid w:val="00C80369"/>
    <w:rsid w:val="00C84B7F"/>
    <w:rsid w:val="00C9185D"/>
    <w:rsid w:val="00CA260E"/>
    <w:rsid w:val="00CA32F5"/>
    <w:rsid w:val="00CA598B"/>
    <w:rsid w:val="00CA7750"/>
    <w:rsid w:val="00CB6400"/>
    <w:rsid w:val="00CC12A3"/>
    <w:rsid w:val="00CD464B"/>
    <w:rsid w:val="00CE6F50"/>
    <w:rsid w:val="00CE72EF"/>
    <w:rsid w:val="00CF26BA"/>
    <w:rsid w:val="00CF7FDB"/>
    <w:rsid w:val="00D03E40"/>
    <w:rsid w:val="00D04672"/>
    <w:rsid w:val="00D1229B"/>
    <w:rsid w:val="00D2140C"/>
    <w:rsid w:val="00D22A52"/>
    <w:rsid w:val="00D22C79"/>
    <w:rsid w:val="00D2355C"/>
    <w:rsid w:val="00D40549"/>
    <w:rsid w:val="00D51158"/>
    <w:rsid w:val="00D519BC"/>
    <w:rsid w:val="00D51C85"/>
    <w:rsid w:val="00D56217"/>
    <w:rsid w:val="00D72FA2"/>
    <w:rsid w:val="00D73B59"/>
    <w:rsid w:val="00D9716A"/>
    <w:rsid w:val="00DA06C8"/>
    <w:rsid w:val="00DA4A4D"/>
    <w:rsid w:val="00DA4D2B"/>
    <w:rsid w:val="00DB16B1"/>
    <w:rsid w:val="00DC60BC"/>
    <w:rsid w:val="00DD5682"/>
    <w:rsid w:val="00DE1CE4"/>
    <w:rsid w:val="00DE42B4"/>
    <w:rsid w:val="00DE5228"/>
    <w:rsid w:val="00DE56B0"/>
    <w:rsid w:val="00DF20A2"/>
    <w:rsid w:val="00E209A7"/>
    <w:rsid w:val="00E21923"/>
    <w:rsid w:val="00E22D50"/>
    <w:rsid w:val="00E26883"/>
    <w:rsid w:val="00E42846"/>
    <w:rsid w:val="00E4424B"/>
    <w:rsid w:val="00E45914"/>
    <w:rsid w:val="00E47CD8"/>
    <w:rsid w:val="00E516C1"/>
    <w:rsid w:val="00E637E8"/>
    <w:rsid w:val="00E66F4F"/>
    <w:rsid w:val="00E73E5C"/>
    <w:rsid w:val="00E84790"/>
    <w:rsid w:val="00E8585A"/>
    <w:rsid w:val="00E875F9"/>
    <w:rsid w:val="00EB12BB"/>
    <w:rsid w:val="00EC1027"/>
    <w:rsid w:val="00EC2B1C"/>
    <w:rsid w:val="00EC322F"/>
    <w:rsid w:val="00EC51E3"/>
    <w:rsid w:val="00ED0A4D"/>
    <w:rsid w:val="00ED2D0B"/>
    <w:rsid w:val="00ED4A3C"/>
    <w:rsid w:val="00EF3F9A"/>
    <w:rsid w:val="00F01A37"/>
    <w:rsid w:val="00F07D6D"/>
    <w:rsid w:val="00F14193"/>
    <w:rsid w:val="00F16B48"/>
    <w:rsid w:val="00F21A54"/>
    <w:rsid w:val="00F37C43"/>
    <w:rsid w:val="00F37FAB"/>
    <w:rsid w:val="00F431E8"/>
    <w:rsid w:val="00F45097"/>
    <w:rsid w:val="00F457D9"/>
    <w:rsid w:val="00F5634C"/>
    <w:rsid w:val="00F65190"/>
    <w:rsid w:val="00F65D48"/>
    <w:rsid w:val="00F71A50"/>
    <w:rsid w:val="00F80612"/>
    <w:rsid w:val="00F81466"/>
    <w:rsid w:val="00F84D78"/>
    <w:rsid w:val="00F86C23"/>
    <w:rsid w:val="00F87720"/>
    <w:rsid w:val="00F938C6"/>
    <w:rsid w:val="00FA651A"/>
    <w:rsid w:val="00FB1404"/>
    <w:rsid w:val="00FB3F65"/>
    <w:rsid w:val="00FB3FDC"/>
    <w:rsid w:val="00FD0892"/>
    <w:rsid w:val="00FD216B"/>
    <w:rsid w:val="00FD3963"/>
    <w:rsid w:val="00FD7B60"/>
    <w:rsid w:val="00FE53A7"/>
    <w:rsid w:val="00FF071C"/>
    <w:rsid w:val="00FF5DB9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E7D8"/>
  <w15:docId w15:val="{09F3F8CD-B970-46A4-9EAF-BD7194F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193"/>
    <w:rPr>
      <w:sz w:val="20"/>
      <w:szCs w:val="20"/>
    </w:rPr>
  </w:style>
  <w:style w:type="paragraph" w:styleId="a7">
    <w:name w:val="List Paragraph"/>
    <w:basedOn w:val="a"/>
    <w:uiPriority w:val="34"/>
    <w:qFormat/>
    <w:rsid w:val="00F14193"/>
    <w:pPr>
      <w:ind w:leftChars="200" w:left="480"/>
    </w:pPr>
  </w:style>
  <w:style w:type="table" w:styleId="a8">
    <w:name w:val="Table Grid"/>
    <w:basedOn w:val="a1"/>
    <w:uiPriority w:val="59"/>
    <w:rsid w:val="002D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A94E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00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3E40"/>
    <w:rPr>
      <w:color w:val="0000FF" w:themeColor="hyperlink"/>
      <w:u w:val="single"/>
    </w:rPr>
  </w:style>
  <w:style w:type="paragraph" w:customStyle="1" w:styleId="Default">
    <w:name w:val="Default"/>
    <w:rsid w:val="008821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077C3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640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4079"/>
  </w:style>
  <w:style w:type="character" w:customStyle="1" w:styleId="ae">
    <w:name w:val="註解文字 字元"/>
    <w:basedOn w:val="a0"/>
    <w:link w:val="ad"/>
    <w:uiPriority w:val="99"/>
    <w:semiHidden/>
    <w:rsid w:val="006640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407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jh.km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mark2010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jh.km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吳莘玨</dc:creator>
  <cp:lastModifiedBy>user</cp:lastModifiedBy>
  <cp:revision>2</cp:revision>
  <cp:lastPrinted>2021-08-06T06:22:00Z</cp:lastPrinted>
  <dcterms:created xsi:type="dcterms:W3CDTF">2021-11-23T07:13:00Z</dcterms:created>
  <dcterms:modified xsi:type="dcterms:W3CDTF">2021-11-23T07:13:00Z</dcterms:modified>
</cp:coreProperties>
</file>